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3365" w:rsidRPr="00753D21" w:rsidRDefault="002D3365" w:rsidP="00FD1E02">
      <w:pPr>
        <w:pStyle w:val="IBITitel"/>
        <w:tabs>
          <w:tab w:val="left" w:pos="2325"/>
          <w:tab w:val="center" w:pos="4252"/>
        </w:tabs>
        <w:spacing w:line="240" w:lineRule="auto"/>
        <w:jc w:val="left"/>
        <w:rPr>
          <w:bCs w:val="0"/>
          <w:sz w:val="24"/>
        </w:rPr>
      </w:pPr>
    </w:p>
    <w:p w:rsidR="002D3365" w:rsidRPr="00753D21" w:rsidRDefault="002D3365" w:rsidP="00FD1E02">
      <w:pPr>
        <w:pStyle w:val="IBITitel"/>
        <w:tabs>
          <w:tab w:val="left" w:pos="2325"/>
          <w:tab w:val="center" w:pos="4252"/>
        </w:tabs>
        <w:spacing w:line="240" w:lineRule="auto"/>
        <w:jc w:val="left"/>
        <w:rPr>
          <w:bCs w:val="0"/>
          <w:sz w:val="24"/>
        </w:rPr>
      </w:pPr>
    </w:p>
    <w:p w:rsidR="00DF73C9" w:rsidRPr="00753D21" w:rsidRDefault="00372CF8" w:rsidP="00FD1E02">
      <w:pPr>
        <w:pStyle w:val="IBITitel"/>
        <w:tabs>
          <w:tab w:val="left" w:pos="2325"/>
          <w:tab w:val="center" w:pos="4252"/>
        </w:tabs>
        <w:spacing w:line="240" w:lineRule="auto"/>
        <w:jc w:val="left"/>
        <w:rPr>
          <w:bCs w:val="0"/>
          <w:sz w:val="24"/>
        </w:rPr>
      </w:pPr>
      <w:r w:rsidRPr="00753D21">
        <w:rPr>
          <w:bCs w:val="0"/>
          <w:sz w:val="24"/>
        </w:rPr>
        <w:t>Preisträger</w:t>
      </w:r>
      <w:r w:rsidR="00DF73C9" w:rsidRPr="00753D21">
        <w:rPr>
          <w:bCs w:val="0"/>
          <w:sz w:val="24"/>
        </w:rPr>
        <w:t xml:space="preserve"> in der </w:t>
      </w:r>
      <w:r w:rsidRPr="00753D21">
        <w:rPr>
          <w:bCs w:val="0"/>
          <w:sz w:val="24"/>
        </w:rPr>
        <w:t xml:space="preserve">Kategorie </w:t>
      </w:r>
    </w:p>
    <w:p w:rsidR="007E7E0A" w:rsidRPr="00753D21" w:rsidRDefault="00753D21" w:rsidP="00FD1E02">
      <w:pPr>
        <w:pStyle w:val="IBITitel"/>
        <w:tabs>
          <w:tab w:val="left" w:pos="2325"/>
          <w:tab w:val="center" w:pos="4252"/>
        </w:tabs>
        <w:spacing w:line="240" w:lineRule="auto"/>
        <w:jc w:val="left"/>
        <w:rPr>
          <w:bCs w:val="0"/>
          <w:sz w:val="24"/>
        </w:rPr>
      </w:pPr>
      <w:r>
        <w:rPr>
          <w:bCs w:val="0"/>
          <w:sz w:val="24"/>
        </w:rPr>
        <w:t>Privates Lernen, Sparte Ü</w:t>
      </w:r>
      <w:r w:rsidR="00D174D8" w:rsidRPr="00753D21">
        <w:rPr>
          <w:bCs w:val="0"/>
          <w:sz w:val="24"/>
        </w:rPr>
        <w:t xml:space="preserve">ber 10 Jahre </w:t>
      </w:r>
    </w:p>
    <w:p w:rsidR="00FD1E02" w:rsidRPr="00753D21" w:rsidRDefault="00FD1E02" w:rsidP="00FD1E02">
      <w:pPr>
        <w:pStyle w:val="IBITitel"/>
        <w:tabs>
          <w:tab w:val="left" w:pos="2325"/>
          <w:tab w:val="center" w:pos="4252"/>
        </w:tabs>
        <w:spacing w:line="240" w:lineRule="auto"/>
        <w:jc w:val="left"/>
        <w:rPr>
          <w:bCs w:val="0"/>
          <w:sz w:val="24"/>
        </w:rPr>
      </w:pPr>
    </w:p>
    <w:p w:rsidR="00372CF8" w:rsidRPr="00753D21" w:rsidRDefault="00D174D8" w:rsidP="00FD1E02">
      <w:pPr>
        <w:pStyle w:val="wichtig"/>
        <w:jc w:val="left"/>
        <w:rPr>
          <w:rFonts w:cs="Times New Roman"/>
          <w:bCs w:val="0"/>
          <w:sz w:val="24"/>
          <w:lang w:val="en-US"/>
        </w:rPr>
      </w:pPr>
      <w:r w:rsidRPr="00753D21">
        <w:rPr>
          <w:rFonts w:cs="Times New Roman"/>
          <w:bCs w:val="0"/>
          <w:sz w:val="24"/>
          <w:lang w:val="en-US"/>
        </w:rPr>
        <w:t xml:space="preserve">The Land of the Magic Flute </w:t>
      </w:r>
    </w:p>
    <w:p w:rsidR="000B2E7F" w:rsidRPr="00753D21" w:rsidRDefault="00D174D8" w:rsidP="00753D21">
      <w:pPr>
        <w:spacing w:after="0" w:line="240" w:lineRule="auto"/>
        <w:rPr>
          <w:b/>
          <w:i/>
          <w:sz w:val="24"/>
          <w:lang w:val="en-US"/>
        </w:rPr>
      </w:pPr>
      <w:r w:rsidRPr="00753D21">
        <w:rPr>
          <w:b/>
          <w:i/>
          <w:sz w:val="24"/>
          <w:lang w:val="en-US"/>
        </w:rPr>
        <w:t>http://www.landofthemagicflute.com</w:t>
      </w:r>
    </w:p>
    <w:p w:rsidR="00753D21" w:rsidRDefault="00D174D8" w:rsidP="00753D21">
      <w:pPr>
        <w:spacing w:after="0" w:line="240" w:lineRule="auto"/>
        <w:rPr>
          <w:b/>
          <w:i/>
          <w:sz w:val="24"/>
          <w:lang w:val="en-US"/>
        </w:rPr>
      </w:pPr>
      <w:r w:rsidRPr="00753D21">
        <w:rPr>
          <w:b/>
          <w:i/>
          <w:sz w:val="24"/>
          <w:lang w:val="en-US"/>
        </w:rPr>
        <w:t xml:space="preserve">Interactive Media Foundation </w:t>
      </w:r>
      <w:proofErr w:type="spellStart"/>
      <w:r w:rsidRPr="00753D21">
        <w:rPr>
          <w:b/>
          <w:i/>
          <w:sz w:val="24"/>
          <w:lang w:val="en-US"/>
        </w:rPr>
        <w:t>gGmbH</w:t>
      </w:r>
      <w:proofErr w:type="spellEnd"/>
      <w:r w:rsidRPr="00753D21">
        <w:rPr>
          <w:b/>
          <w:i/>
          <w:sz w:val="24"/>
          <w:lang w:val="en-US"/>
        </w:rPr>
        <w:t>, Berlin</w:t>
      </w:r>
    </w:p>
    <w:p w:rsidR="00D174D8" w:rsidRPr="00753D21" w:rsidRDefault="00D174D8" w:rsidP="00753D21">
      <w:pPr>
        <w:spacing w:after="0" w:line="240" w:lineRule="auto"/>
        <w:rPr>
          <w:b/>
          <w:i/>
          <w:sz w:val="24"/>
          <w:lang w:val="en-US"/>
        </w:rPr>
      </w:pPr>
      <w:r w:rsidRPr="00753D21">
        <w:rPr>
          <w:b/>
          <w:i/>
          <w:sz w:val="24"/>
          <w:lang w:val="en-US"/>
        </w:rPr>
        <w:t xml:space="preserve"> </w:t>
      </w:r>
    </w:p>
    <w:p w:rsidR="00FD1E02" w:rsidRPr="00753D21" w:rsidRDefault="00FD1E02" w:rsidP="00FD1E02">
      <w:pPr>
        <w:rPr>
          <w:sz w:val="24"/>
        </w:rPr>
      </w:pPr>
      <w:r w:rsidRPr="00753D21">
        <w:rPr>
          <w:b/>
          <w:sz w:val="24"/>
        </w:rPr>
        <w:t>Inhalt</w:t>
      </w:r>
      <w:r w:rsidRPr="00753D21">
        <w:rPr>
          <w:sz w:val="24"/>
        </w:rPr>
        <w:t xml:space="preserve"> </w:t>
      </w:r>
    </w:p>
    <w:p w:rsidR="00D174D8" w:rsidRPr="00753D21" w:rsidRDefault="00D174D8" w:rsidP="00FD1E02">
      <w:pPr>
        <w:rPr>
          <w:sz w:val="24"/>
        </w:rPr>
      </w:pPr>
      <w:r w:rsidRPr="00753D21">
        <w:rPr>
          <w:sz w:val="24"/>
        </w:rPr>
        <w:t xml:space="preserve">The Land oft he Magic Flute ist eine interaktive </w:t>
      </w:r>
      <w:proofErr w:type="spellStart"/>
      <w:r w:rsidRPr="00753D21">
        <w:rPr>
          <w:sz w:val="24"/>
        </w:rPr>
        <w:t>Graphic</w:t>
      </w:r>
      <w:proofErr w:type="spellEnd"/>
      <w:r w:rsidRPr="00753D21">
        <w:rPr>
          <w:sz w:val="24"/>
        </w:rPr>
        <w:t xml:space="preserve"> </w:t>
      </w:r>
      <w:proofErr w:type="spellStart"/>
      <w:r w:rsidRPr="00753D21">
        <w:rPr>
          <w:sz w:val="24"/>
        </w:rPr>
        <w:t>Novel</w:t>
      </w:r>
      <w:proofErr w:type="spellEnd"/>
      <w:r w:rsidRPr="00753D21">
        <w:rPr>
          <w:sz w:val="24"/>
        </w:rPr>
        <w:t xml:space="preserve">, die auf Inhalten und Auszügen aus Mozarts „Zauberflöte“ basiert. Inspiriert von der Inszenierung der Oper im Rahmen der Begrenzer Festspiele 2013 und 2014 wird in klassischer </w:t>
      </w:r>
      <w:proofErr w:type="spellStart"/>
      <w:r w:rsidRPr="00753D21">
        <w:rPr>
          <w:sz w:val="24"/>
        </w:rPr>
        <w:t>Graphic</w:t>
      </w:r>
      <w:proofErr w:type="spellEnd"/>
      <w:r w:rsidRPr="00753D21">
        <w:rPr>
          <w:sz w:val="24"/>
        </w:rPr>
        <w:t>-</w:t>
      </w:r>
      <w:proofErr w:type="spellStart"/>
      <w:r w:rsidRPr="00753D21">
        <w:rPr>
          <w:sz w:val="24"/>
        </w:rPr>
        <w:t>Novel</w:t>
      </w:r>
      <w:proofErr w:type="spellEnd"/>
      <w:r w:rsidRPr="00753D21">
        <w:rPr>
          <w:sz w:val="24"/>
        </w:rPr>
        <w:t>-Optik in Panels die moderne Version der Oper „Die Zauberflöte“ erzählt. Die Nutzer erleben Mozarts Welt virtuell – durch Bild (Zeichnungen und Animationen) und Ton (atmosphärische Klänge und Arien der Originaloper). Die kostenlose Webse</w:t>
      </w:r>
      <w:r w:rsidRPr="00753D21">
        <w:rPr>
          <w:sz w:val="24"/>
        </w:rPr>
        <w:t>i</w:t>
      </w:r>
      <w:r w:rsidRPr="00753D21">
        <w:rPr>
          <w:sz w:val="24"/>
        </w:rPr>
        <w:t xml:space="preserve">te umfasst die gesamte </w:t>
      </w:r>
      <w:proofErr w:type="spellStart"/>
      <w:r w:rsidRPr="00753D21">
        <w:rPr>
          <w:sz w:val="24"/>
        </w:rPr>
        <w:t>Graphic</w:t>
      </w:r>
      <w:proofErr w:type="spellEnd"/>
      <w:r w:rsidRPr="00753D21">
        <w:rPr>
          <w:sz w:val="24"/>
        </w:rPr>
        <w:t xml:space="preserve"> </w:t>
      </w:r>
      <w:proofErr w:type="spellStart"/>
      <w:r w:rsidRPr="00753D21">
        <w:rPr>
          <w:sz w:val="24"/>
        </w:rPr>
        <w:t>Novel</w:t>
      </w:r>
      <w:proofErr w:type="spellEnd"/>
      <w:r w:rsidRPr="00753D21">
        <w:rPr>
          <w:sz w:val="24"/>
        </w:rPr>
        <w:t xml:space="preserve"> als interaktives Video, einzelne Filmsequenzen sowie eine Lehrerhandreichung und Videos mit Hintergrundinformationen.</w:t>
      </w:r>
    </w:p>
    <w:p w:rsidR="00FD1E02" w:rsidRPr="00753D21" w:rsidRDefault="00FD1E02" w:rsidP="00FD1E02">
      <w:pPr>
        <w:rPr>
          <w:sz w:val="24"/>
        </w:rPr>
      </w:pPr>
      <w:r w:rsidRPr="00753D21">
        <w:rPr>
          <w:b/>
          <w:sz w:val="24"/>
        </w:rPr>
        <w:t>Aus der Würdigung der Jury</w:t>
      </w:r>
      <w:r w:rsidRPr="00753D21">
        <w:rPr>
          <w:sz w:val="24"/>
        </w:rPr>
        <w:t xml:space="preserve"> </w:t>
      </w:r>
    </w:p>
    <w:p w:rsidR="00D174D8" w:rsidRPr="00753D21" w:rsidRDefault="00D174D8" w:rsidP="00D174D8">
      <w:pPr>
        <w:rPr>
          <w:sz w:val="24"/>
        </w:rPr>
      </w:pPr>
      <w:r w:rsidRPr="00753D21">
        <w:rPr>
          <w:sz w:val="24"/>
        </w:rPr>
        <w:t xml:space="preserve">Die </w:t>
      </w:r>
      <w:proofErr w:type="spellStart"/>
      <w:r w:rsidRPr="00753D21">
        <w:rPr>
          <w:sz w:val="24"/>
        </w:rPr>
        <w:t>digita</w:t>
      </w:r>
      <w:proofErr w:type="spellEnd"/>
      <w:r w:rsidRPr="00753D21">
        <w:rPr>
          <w:sz w:val="24"/>
        </w:rPr>
        <w:t>-Jury konnte sich dem Zauber dieser onl</w:t>
      </w:r>
      <w:r w:rsidR="003A060C">
        <w:rPr>
          <w:sz w:val="24"/>
        </w:rPr>
        <w:t>ine Produktion nicht entziehen:</w:t>
      </w:r>
      <w:r w:rsidRPr="00753D21">
        <w:rPr>
          <w:sz w:val="24"/>
        </w:rPr>
        <w:t xml:space="preserve"> Die Motion </w:t>
      </w:r>
      <w:proofErr w:type="spellStart"/>
      <w:r w:rsidRPr="00753D21">
        <w:rPr>
          <w:sz w:val="24"/>
        </w:rPr>
        <w:t>Graphic</w:t>
      </w:r>
      <w:proofErr w:type="spellEnd"/>
      <w:r w:rsidRPr="00753D21">
        <w:rPr>
          <w:sz w:val="24"/>
        </w:rPr>
        <w:t xml:space="preserve"> </w:t>
      </w:r>
      <w:proofErr w:type="spellStart"/>
      <w:r w:rsidRPr="00753D21">
        <w:rPr>
          <w:sz w:val="24"/>
        </w:rPr>
        <w:t>Novel</w:t>
      </w:r>
      <w:proofErr w:type="spellEnd"/>
      <w:r w:rsidRPr="00753D21">
        <w:rPr>
          <w:sz w:val="24"/>
        </w:rPr>
        <w:t xml:space="preserve"> „The Land </w:t>
      </w:r>
      <w:proofErr w:type="spellStart"/>
      <w:r w:rsidRPr="00753D21">
        <w:rPr>
          <w:sz w:val="24"/>
        </w:rPr>
        <w:t>of</w:t>
      </w:r>
      <w:proofErr w:type="spellEnd"/>
      <w:r w:rsidRPr="00753D21">
        <w:rPr>
          <w:sz w:val="24"/>
        </w:rPr>
        <w:t xml:space="preserve"> </w:t>
      </w:r>
      <w:proofErr w:type="spellStart"/>
      <w:r w:rsidRPr="00753D21">
        <w:rPr>
          <w:sz w:val="24"/>
        </w:rPr>
        <w:t>the</w:t>
      </w:r>
      <w:proofErr w:type="spellEnd"/>
      <w:r w:rsidRPr="00753D21">
        <w:rPr>
          <w:sz w:val="24"/>
        </w:rPr>
        <w:t xml:space="preserve"> Magic Flute“ transferiert eindrucksvoll M</w:t>
      </w:r>
      <w:r w:rsidRPr="00753D21">
        <w:rPr>
          <w:sz w:val="24"/>
        </w:rPr>
        <w:t>o</w:t>
      </w:r>
      <w:r w:rsidRPr="00753D21">
        <w:rPr>
          <w:sz w:val="24"/>
        </w:rPr>
        <w:t>zarts märchenhaftes Singspiel durch moderne Bildelemente, atmosphärische Animati</w:t>
      </w:r>
      <w:r w:rsidRPr="00753D21">
        <w:rPr>
          <w:sz w:val="24"/>
        </w:rPr>
        <w:t>o</w:t>
      </w:r>
      <w:r w:rsidRPr="00753D21">
        <w:rPr>
          <w:sz w:val="24"/>
        </w:rPr>
        <w:t>nen sowie moderne Soundtracks in V</w:t>
      </w:r>
      <w:r w:rsidR="003A060C">
        <w:rPr>
          <w:sz w:val="24"/>
        </w:rPr>
        <w:t>erbindung mit der Originalmusik</w:t>
      </w:r>
      <w:r w:rsidRPr="00753D21">
        <w:rPr>
          <w:sz w:val="24"/>
        </w:rPr>
        <w:t xml:space="preserve"> in die digitale Welt des 21. Jahrhunderts und damit in die Gegenwart und die Lebenswelt von Jugen</w:t>
      </w:r>
      <w:r w:rsidRPr="00753D21">
        <w:rPr>
          <w:sz w:val="24"/>
        </w:rPr>
        <w:t>d</w:t>
      </w:r>
      <w:r w:rsidRPr="00753D21">
        <w:rPr>
          <w:sz w:val="24"/>
        </w:rPr>
        <w:t xml:space="preserve">lichen und jungen Erwachsenen. </w:t>
      </w:r>
    </w:p>
    <w:p w:rsidR="00D174D8" w:rsidRPr="00753D21" w:rsidRDefault="00D174D8" w:rsidP="00D174D8">
      <w:pPr>
        <w:rPr>
          <w:sz w:val="24"/>
        </w:rPr>
      </w:pPr>
      <w:r w:rsidRPr="00753D21">
        <w:rPr>
          <w:sz w:val="24"/>
        </w:rPr>
        <w:t xml:space="preserve">Die Motion </w:t>
      </w:r>
      <w:proofErr w:type="spellStart"/>
      <w:r w:rsidRPr="00753D21">
        <w:rPr>
          <w:sz w:val="24"/>
        </w:rPr>
        <w:t>Graphic</w:t>
      </w:r>
      <w:proofErr w:type="spellEnd"/>
      <w:r w:rsidRPr="00753D21">
        <w:rPr>
          <w:sz w:val="24"/>
        </w:rPr>
        <w:t xml:space="preserve"> </w:t>
      </w:r>
      <w:proofErr w:type="spellStart"/>
      <w:r w:rsidRPr="00753D21">
        <w:rPr>
          <w:sz w:val="24"/>
        </w:rPr>
        <w:t>Novel</w:t>
      </w:r>
      <w:proofErr w:type="spellEnd"/>
      <w:r w:rsidRPr="00753D21">
        <w:rPr>
          <w:sz w:val="24"/>
        </w:rPr>
        <w:t xml:space="preserve"> begibt sich mit ihrer Adaption des Opernstoffes auf neue, kreative Wege. Sie überträgt die Inhalte der Oper in zeitgenössische Themenkomplexe wie die Suche nach der Unsterblichkeit und dem Sinn des Lebens im Druck und Chaos der Konsumgesellschaft. Die Anbindung der Geschichte an den Autor Chris </w:t>
      </w:r>
      <w:proofErr w:type="spellStart"/>
      <w:r w:rsidRPr="00753D21">
        <w:rPr>
          <w:sz w:val="24"/>
        </w:rPr>
        <w:t>Taminer</w:t>
      </w:r>
      <w:proofErr w:type="spellEnd"/>
      <w:r w:rsidRPr="00753D21">
        <w:rPr>
          <w:sz w:val="24"/>
        </w:rPr>
        <w:t xml:space="preserve"> verbindet die Fantasiewelt des </w:t>
      </w:r>
      <w:proofErr w:type="spellStart"/>
      <w:r w:rsidRPr="00753D21">
        <w:rPr>
          <w:sz w:val="24"/>
        </w:rPr>
        <w:t>Sarastro</w:t>
      </w:r>
      <w:proofErr w:type="spellEnd"/>
      <w:r w:rsidRPr="00753D21">
        <w:rPr>
          <w:sz w:val="24"/>
        </w:rPr>
        <w:t xml:space="preserve"> und mit der Lebenswelt der jungen Menschen. </w:t>
      </w:r>
    </w:p>
    <w:p w:rsidR="00D174D8" w:rsidRPr="00753D21" w:rsidRDefault="00D174D8" w:rsidP="00D174D8">
      <w:pPr>
        <w:rPr>
          <w:sz w:val="24"/>
        </w:rPr>
      </w:pPr>
      <w:r w:rsidRPr="00753D21">
        <w:rPr>
          <w:sz w:val="24"/>
        </w:rPr>
        <w:t xml:space="preserve">Die Verknüpfung zwischen dem Genre der Motion </w:t>
      </w:r>
      <w:proofErr w:type="spellStart"/>
      <w:r w:rsidRPr="00753D21">
        <w:rPr>
          <w:sz w:val="24"/>
        </w:rPr>
        <w:t>Graphic</w:t>
      </w:r>
      <w:proofErr w:type="spellEnd"/>
      <w:r w:rsidRPr="00753D21">
        <w:rPr>
          <w:sz w:val="24"/>
        </w:rPr>
        <w:t xml:space="preserve"> </w:t>
      </w:r>
      <w:proofErr w:type="spellStart"/>
      <w:r w:rsidRPr="00753D21">
        <w:rPr>
          <w:sz w:val="24"/>
        </w:rPr>
        <w:t>Novel</w:t>
      </w:r>
      <w:proofErr w:type="spellEnd"/>
      <w:r w:rsidRPr="00753D21">
        <w:rPr>
          <w:sz w:val="24"/>
        </w:rPr>
        <w:t xml:space="preserve"> mit der speziellen Bildsprache und der Musik der Oper schafft interessante Effekte, die motivierend wi</w:t>
      </w:r>
      <w:r w:rsidRPr="00753D21">
        <w:rPr>
          <w:sz w:val="24"/>
        </w:rPr>
        <w:t>r</w:t>
      </w:r>
      <w:r w:rsidRPr="00753D21">
        <w:rPr>
          <w:sz w:val="24"/>
        </w:rPr>
        <w:lastRenderedPageBreak/>
        <w:t xml:space="preserve">ken für die Beschäftigung mit diesem innovativen Internetangebot. Mit sehr viel Liebe zum Detail wurde hier die Zauberflöte </w:t>
      </w:r>
      <w:proofErr w:type="spellStart"/>
      <w:r w:rsidRPr="00753D21">
        <w:rPr>
          <w:sz w:val="24"/>
        </w:rPr>
        <w:t>crossmedial</w:t>
      </w:r>
      <w:proofErr w:type="spellEnd"/>
      <w:r w:rsidRPr="00753D21">
        <w:rPr>
          <w:sz w:val="24"/>
        </w:rPr>
        <w:t xml:space="preserve"> gestaltet, so dass auf ganz neue und spannende Weise eine altbekannte Op</w:t>
      </w:r>
      <w:r w:rsidR="003A060C">
        <w:rPr>
          <w:sz w:val="24"/>
        </w:rPr>
        <w:t>er zugänglich gemacht wird. Für</w:t>
      </w:r>
      <w:r w:rsidRPr="00753D21">
        <w:rPr>
          <w:sz w:val="24"/>
        </w:rPr>
        <w:t xml:space="preserve"> den Einsatz di</w:t>
      </w:r>
      <w:r w:rsidRPr="00753D21">
        <w:rPr>
          <w:sz w:val="24"/>
        </w:rPr>
        <w:t>e</w:t>
      </w:r>
      <w:r w:rsidRPr="00753D21">
        <w:rPr>
          <w:sz w:val="24"/>
        </w:rPr>
        <w:t>ses Werkes in der Schule stehen Unterrichtsmaterialien online bereit.</w:t>
      </w:r>
    </w:p>
    <w:p w:rsidR="00376DEF" w:rsidRPr="00753D21" w:rsidRDefault="00D174D8" w:rsidP="00D174D8">
      <w:pPr>
        <w:rPr>
          <w:sz w:val="24"/>
        </w:rPr>
      </w:pPr>
      <w:r w:rsidRPr="00753D21">
        <w:rPr>
          <w:sz w:val="24"/>
        </w:rPr>
        <w:t xml:space="preserve">Die Jury gratuliert zum Gewinn des </w:t>
      </w:r>
      <w:proofErr w:type="spellStart"/>
      <w:r w:rsidRPr="00753D21">
        <w:rPr>
          <w:sz w:val="24"/>
        </w:rPr>
        <w:t>digita</w:t>
      </w:r>
      <w:proofErr w:type="spellEnd"/>
      <w:r w:rsidRPr="00753D21">
        <w:rPr>
          <w:sz w:val="24"/>
        </w:rPr>
        <w:t xml:space="preserve"> 2016 und wünscht allen, die sich vom Reiz der Töne und Bilder verzaubern lassen wollen, aufregende Seh- und Klangerlebnisse, den Entwicklern aber weiterhin viel Phantasie für begeisternde multimediale Lehr- und Lernmittel.</w:t>
      </w:r>
    </w:p>
    <w:sectPr w:rsidR="00376DEF" w:rsidRPr="00753D21" w:rsidSect="006C6D5A">
      <w:headerReference w:type="even" r:id="rId8"/>
      <w:headerReference w:type="default" r:id="rId9"/>
      <w:pgSz w:w="11906" w:h="16838" w:code="9"/>
      <w:pgMar w:top="2377" w:right="1701"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52" w:rsidRDefault="00791F52" w:rsidP="009B1636">
      <w:r>
        <w:separator/>
      </w:r>
    </w:p>
    <w:p w:rsidR="00791F52" w:rsidRDefault="00791F52" w:rsidP="009B1636"/>
    <w:p w:rsidR="00791F52" w:rsidRDefault="00791F52" w:rsidP="003E31F3"/>
  </w:endnote>
  <w:endnote w:type="continuationSeparator" w:id="0">
    <w:p w:rsidR="00791F52" w:rsidRDefault="00791F52" w:rsidP="009B1636">
      <w:r>
        <w:continuationSeparator/>
      </w:r>
    </w:p>
    <w:p w:rsidR="00791F52" w:rsidRDefault="00791F52" w:rsidP="009B1636"/>
    <w:p w:rsidR="00791F52" w:rsidRDefault="00791F52" w:rsidP="003E31F3"/>
  </w:endnote>
</w:endnotes>
</file>

<file path=word/fontTable.xml><?xml version="1.0" encoding="utf-8"?>
<w:fonts xmlns:r="http://schemas.openxmlformats.org/officeDocument/2006/relationships" xmlns:w="http://schemas.openxmlformats.org/wordprocessingml/2006/main">
  <w:font w:name="Baskerville">
    <w:panose1 w:val="02020502060306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Gill Sans"/>
    <w:panose1 w:val="020B0502020104020203"/>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52" w:rsidRDefault="00791F52" w:rsidP="003E31F3">
      <w:r>
        <w:separator/>
      </w:r>
    </w:p>
  </w:footnote>
  <w:footnote w:type="continuationSeparator" w:id="0">
    <w:p w:rsidR="00791F52" w:rsidRDefault="00791F52" w:rsidP="009B1636">
      <w:r>
        <w:continuationSeparator/>
      </w:r>
    </w:p>
    <w:p w:rsidR="00791F52" w:rsidRDefault="00791F52" w:rsidP="009B1636"/>
    <w:p w:rsidR="00791F52" w:rsidRDefault="00791F52" w:rsidP="003E31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52" w:rsidRDefault="00791F52" w:rsidP="00BE0ACC"/>
  <w:p w:rsidR="00791F52" w:rsidRDefault="00791F52" w:rsidP="00BE0ACC"/>
  <w:p w:rsidR="00791F52" w:rsidRDefault="00791F52" w:rsidP="00BE0ACC"/>
  <w:p w:rsidR="00791F52" w:rsidRDefault="00791F52" w:rsidP="00BE0ACC"/>
  <w:p w:rsidR="00791F52" w:rsidRDefault="00791F52" w:rsidP="00BE0A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52" w:rsidRDefault="00791F52" w:rsidP="00B42415">
    <w:pPr>
      <w:pStyle w:val="Kopfzeile"/>
      <w:jc w:val="center"/>
    </w:pPr>
    <w:r>
      <w:rPr>
        <w:noProof/>
      </w:rPr>
      <w:drawing>
        <wp:anchor distT="0" distB="0" distL="114300" distR="114300" simplePos="0" relativeHeight="251658752" behindDoc="0" locked="0" layoutInCell="1" allowOverlap="1">
          <wp:simplePos x="0" y="0"/>
          <wp:positionH relativeFrom="column">
            <wp:posOffset>4282630</wp:posOffset>
          </wp:positionH>
          <wp:positionV relativeFrom="paragraph">
            <wp:posOffset>-2540</wp:posOffset>
          </wp:positionV>
          <wp:extent cx="1952244" cy="929640"/>
          <wp:effectExtent l="0" t="0" r="0" b="381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1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952244" cy="929640"/>
                  </a:xfrm>
                  <a:prstGeom prst="rect">
                    <a:avLst/>
                  </a:prstGeom>
                  <a:noFill/>
                </pic:spPr>
              </pic:pic>
            </a:graphicData>
          </a:graphic>
        </wp:anchor>
      </w:drawing>
    </w:r>
  </w:p>
  <w:p w:rsidR="00791F52" w:rsidRDefault="00791F52" w:rsidP="00B42415">
    <w:pPr>
      <w:pStyle w:val="Kopfzeile"/>
      <w:jc w:val="center"/>
    </w:pPr>
  </w:p>
  <w:p w:rsidR="00791F52" w:rsidRDefault="00791F52" w:rsidP="00B42415">
    <w:pPr>
      <w:pStyle w:val="Kopfzeile"/>
      <w:jc w:val="center"/>
    </w:pPr>
  </w:p>
  <w:p w:rsidR="00791F52" w:rsidRDefault="00791F52" w:rsidP="00B42415">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060F0"/>
    <w:lvl w:ilvl="0">
      <w:start w:val="1"/>
      <w:numFmt w:val="decimal"/>
      <w:lvlText w:val="Diagramm %1:"/>
      <w:lvlJc w:val="left"/>
      <w:pPr>
        <w:tabs>
          <w:tab w:val="num" w:pos="2160"/>
        </w:tabs>
        <w:ind w:left="0" w:firstLine="0"/>
      </w:pPr>
      <w:rPr>
        <w:rFonts w:ascii="Baskerville" w:hAnsi="Baskerville" w:hint="default"/>
      </w:rPr>
    </w:lvl>
  </w:abstractNum>
  <w:abstractNum w:abstractNumId="1">
    <w:nsid w:val="FFFFFF7D"/>
    <w:multiLevelType w:val="singleLevel"/>
    <w:tmpl w:val="F1226E74"/>
    <w:lvl w:ilvl="0">
      <w:start w:val="1"/>
      <w:numFmt w:val="decimal"/>
      <w:lvlText w:val="%1."/>
      <w:lvlJc w:val="left"/>
      <w:pPr>
        <w:tabs>
          <w:tab w:val="num" w:pos="1209"/>
        </w:tabs>
        <w:ind w:left="1209" w:hanging="360"/>
      </w:pPr>
    </w:lvl>
  </w:abstractNum>
  <w:abstractNum w:abstractNumId="2">
    <w:nsid w:val="FFFFFF7E"/>
    <w:multiLevelType w:val="singleLevel"/>
    <w:tmpl w:val="3E8E6062"/>
    <w:lvl w:ilvl="0">
      <w:start w:val="1"/>
      <w:numFmt w:val="decimal"/>
      <w:lvlText w:val="%1."/>
      <w:lvlJc w:val="left"/>
      <w:pPr>
        <w:tabs>
          <w:tab w:val="num" w:pos="926"/>
        </w:tabs>
        <w:ind w:left="926" w:hanging="360"/>
      </w:pPr>
    </w:lvl>
  </w:abstractNum>
  <w:abstractNum w:abstractNumId="3">
    <w:nsid w:val="FFFFFF7F"/>
    <w:multiLevelType w:val="singleLevel"/>
    <w:tmpl w:val="647203D4"/>
    <w:lvl w:ilvl="0">
      <w:start w:val="1"/>
      <w:numFmt w:val="decimal"/>
      <w:lvlText w:val="%1."/>
      <w:lvlJc w:val="left"/>
      <w:pPr>
        <w:tabs>
          <w:tab w:val="num" w:pos="643"/>
        </w:tabs>
        <w:ind w:left="643" w:hanging="360"/>
      </w:pPr>
    </w:lvl>
  </w:abstractNum>
  <w:abstractNum w:abstractNumId="4">
    <w:nsid w:val="FFFFFF80"/>
    <w:multiLevelType w:val="singleLevel"/>
    <w:tmpl w:val="202EDA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3C58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D9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40CB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941734"/>
    <w:lvl w:ilvl="0">
      <w:start w:val="1"/>
      <w:numFmt w:val="decimal"/>
      <w:lvlText w:val="%1."/>
      <w:lvlJc w:val="left"/>
      <w:pPr>
        <w:tabs>
          <w:tab w:val="num" w:pos="360"/>
        </w:tabs>
        <w:ind w:left="360" w:hanging="360"/>
      </w:pPr>
    </w:lvl>
  </w:abstractNum>
  <w:abstractNum w:abstractNumId="9">
    <w:nsid w:val="FFFFFF89"/>
    <w:multiLevelType w:val="singleLevel"/>
    <w:tmpl w:val="FF2E0D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lvl w:ilvl="0">
      <w:start w:val="1"/>
      <w:numFmt w:val="bullet"/>
      <w:lvlText w:val=""/>
      <w:lvlJc w:val="left"/>
      <w:pPr>
        <w:tabs>
          <w:tab w:val="num" w:pos="624"/>
        </w:tabs>
        <w:ind w:left="624" w:hanging="397"/>
      </w:pPr>
      <w:rPr>
        <w:rFonts w:ascii="Symbol" w:hAnsi="Symbol" w:cs="Wingdings"/>
        <w:sz w:val="24"/>
        <w:szCs w:val="24"/>
      </w:rPr>
    </w:lvl>
  </w:abstractNum>
  <w:abstractNum w:abstractNumId="11">
    <w:nsid w:val="059306D5"/>
    <w:multiLevelType w:val="multilevel"/>
    <w:tmpl w:val="FC2CC8D8"/>
    <w:name w:val="WW8Num2"/>
    <w:lvl w:ilvl="0">
      <w:start w:val="1"/>
      <w:numFmt w:val="decimal"/>
      <w:lvlText w:val="Diagramm %1:"/>
      <w:lvlJc w:val="left"/>
      <w:pPr>
        <w:tabs>
          <w:tab w:val="num" w:pos="216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EB1BE6"/>
    <w:multiLevelType w:val="hybridMultilevel"/>
    <w:tmpl w:val="0B32E6F6"/>
    <w:lvl w:ilvl="0" w:tplc="9C82BDEE">
      <w:start w:val="1"/>
      <w:numFmt w:val="lowerLetter"/>
      <w:lvlText w:val="%1."/>
      <w:lvlJc w:val="left"/>
      <w:pPr>
        <w:tabs>
          <w:tab w:val="num" w:pos="720"/>
        </w:tabs>
        <w:ind w:left="720" w:hanging="360"/>
      </w:pPr>
      <w:rPr>
        <w:rFonts w:hint="default"/>
      </w:rPr>
    </w:lvl>
    <w:lvl w:ilvl="1" w:tplc="DBE815A6" w:tentative="1">
      <w:start w:val="1"/>
      <w:numFmt w:val="lowerLetter"/>
      <w:lvlText w:val="%2."/>
      <w:lvlJc w:val="left"/>
      <w:pPr>
        <w:tabs>
          <w:tab w:val="num" w:pos="1440"/>
        </w:tabs>
        <w:ind w:left="1440" w:hanging="360"/>
      </w:pPr>
    </w:lvl>
    <w:lvl w:ilvl="2" w:tplc="BE72D2C4" w:tentative="1">
      <w:start w:val="1"/>
      <w:numFmt w:val="lowerRoman"/>
      <w:lvlText w:val="%3."/>
      <w:lvlJc w:val="right"/>
      <w:pPr>
        <w:tabs>
          <w:tab w:val="num" w:pos="2160"/>
        </w:tabs>
        <w:ind w:left="2160" w:hanging="180"/>
      </w:pPr>
    </w:lvl>
    <w:lvl w:ilvl="3" w:tplc="1F401E60" w:tentative="1">
      <w:start w:val="1"/>
      <w:numFmt w:val="decimal"/>
      <w:lvlText w:val="%4."/>
      <w:lvlJc w:val="left"/>
      <w:pPr>
        <w:tabs>
          <w:tab w:val="num" w:pos="2880"/>
        </w:tabs>
        <w:ind w:left="2880" w:hanging="360"/>
      </w:pPr>
    </w:lvl>
    <w:lvl w:ilvl="4" w:tplc="CDA84058" w:tentative="1">
      <w:start w:val="1"/>
      <w:numFmt w:val="lowerLetter"/>
      <w:lvlText w:val="%5."/>
      <w:lvlJc w:val="left"/>
      <w:pPr>
        <w:tabs>
          <w:tab w:val="num" w:pos="3600"/>
        </w:tabs>
        <w:ind w:left="3600" w:hanging="360"/>
      </w:pPr>
    </w:lvl>
    <w:lvl w:ilvl="5" w:tplc="D4D6C61C" w:tentative="1">
      <w:start w:val="1"/>
      <w:numFmt w:val="lowerRoman"/>
      <w:lvlText w:val="%6."/>
      <w:lvlJc w:val="right"/>
      <w:pPr>
        <w:tabs>
          <w:tab w:val="num" w:pos="4320"/>
        </w:tabs>
        <w:ind w:left="4320" w:hanging="180"/>
      </w:pPr>
    </w:lvl>
    <w:lvl w:ilvl="6" w:tplc="CD84D550" w:tentative="1">
      <w:start w:val="1"/>
      <w:numFmt w:val="decimal"/>
      <w:lvlText w:val="%7."/>
      <w:lvlJc w:val="left"/>
      <w:pPr>
        <w:tabs>
          <w:tab w:val="num" w:pos="5040"/>
        </w:tabs>
        <w:ind w:left="5040" w:hanging="360"/>
      </w:pPr>
    </w:lvl>
    <w:lvl w:ilvl="7" w:tplc="D75C5B2C" w:tentative="1">
      <w:start w:val="1"/>
      <w:numFmt w:val="lowerLetter"/>
      <w:lvlText w:val="%8."/>
      <w:lvlJc w:val="left"/>
      <w:pPr>
        <w:tabs>
          <w:tab w:val="num" w:pos="5760"/>
        </w:tabs>
        <w:ind w:left="5760" w:hanging="360"/>
      </w:pPr>
    </w:lvl>
    <w:lvl w:ilvl="8" w:tplc="200AABBA" w:tentative="1">
      <w:start w:val="1"/>
      <w:numFmt w:val="lowerRoman"/>
      <w:lvlText w:val="%9."/>
      <w:lvlJc w:val="right"/>
      <w:pPr>
        <w:tabs>
          <w:tab w:val="num" w:pos="6480"/>
        </w:tabs>
        <w:ind w:left="6480" w:hanging="180"/>
      </w:pPr>
    </w:lvl>
  </w:abstractNum>
  <w:abstractNum w:abstractNumId="13">
    <w:nsid w:val="0C013F2A"/>
    <w:multiLevelType w:val="hybridMultilevel"/>
    <w:tmpl w:val="C8F28510"/>
    <w:lvl w:ilvl="0" w:tplc="09D451B4">
      <w:start w:val="1"/>
      <w:numFmt w:val="decimal"/>
      <w:pStyle w:val="IBI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0DD71630"/>
    <w:multiLevelType w:val="multilevel"/>
    <w:tmpl w:val="FB08F578"/>
    <w:lvl w:ilvl="0">
      <w:start w:val="3"/>
      <w:numFmt w:val="upperRoman"/>
      <w:pStyle w:val="berschrift7"/>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0E673474"/>
    <w:multiLevelType w:val="multilevel"/>
    <w:tmpl w:val="10C49ED0"/>
    <w:lvl w:ilvl="0">
      <w:start w:val="1"/>
      <w:numFmt w:val="decimal"/>
      <w:lvlText w:val="%1."/>
      <w:lvlJc w:val="left"/>
      <w:pPr>
        <w:tabs>
          <w:tab w:val="num" w:pos="1065"/>
        </w:tabs>
        <w:ind w:left="1065" w:hanging="705"/>
      </w:pPr>
      <w:rPr>
        <w:rFonts w:ascii="Bookman Old Style" w:hAnsi="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33763D7"/>
    <w:multiLevelType w:val="hybridMultilevel"/>
    <w:tmpl w:val="D33C3112"/>
    <w:lvl w:ilvl="0" w:tplc="645C9748">
      <w:start w:val="1"/>
      <w:numFmt w:val="decimal"/>
      <w:lvlText w:val="%1."/>
      <w:lvlJc w:val="left"/>
      <w:pPr>
        <w:tabs>
          <w:tab w:val="num" w:pos="720"/>
        </w:tabs>
        <w:ind w:left="720" w:hanging="360"/>
      </w:pPr>
    </w:lvl>
    <w:lvl w:ilvl="1" w:tplc="2378301E" w:tentative="1">
      <w:start w:val="1"/>
      <w:numFmt w:val="lowerLetter"/>
      <w:lvlText w:val="%2."/>
      <w:lvlJc w:val="left"/>
      <w:pPr>
        <w:tabs>
          <w:tab w:val="num" w:pos="1440"/>
        </w:tabs>
        <w:ind w:left="1440" w:hanging="360"/>
      </w:pPr>
    </w:lvl>
    <w:lvl w:ilvl="2" w:tplc="5F0812FE" w:tentative="1">
      <w:start w:val="1"/>
      <w:numFmt w:val="lowerRoman"/>
      <w:lvlText w:val="%3."/>
      <w:lvlJc w:val="right"/>
      <w:pPr>
        <w:tabs>
          <w:tab w:val="num" w:pos="2160"/>
        </w:tabs>
        <w:ind w:left="2160" w:hanging="180"/>
      </w:pPr>
    </w:lvl>
    <w:lvl w:ilvl="3" w:tplc="16C6F800" w:tentative="1">
      <w:start w:val="1"/>
      <w:numFmt w:val="decimal"/>
      <w:lvlText w:val="%4."/>
      <w:lvlJc w:val="left"/>
      <w:pPr>
        <w:tabs>
          <w:tab w:val="num" w:pos="2880"/>
        </w:tabs>
        <w:ind w:left="2880" w:hanging="360"/>
      </w:pPr>
    </w:lvl>
    <w:lvl w:ilvl="4" w:tplc="D4B81832" w:tentative="1">
      <w:start w:val="1"/>
      <w:numFmt w:val="lowerLetter"/>
      <w:lvlText w:val="%5."/>
      <w:lvlJc w:val="left"/>
      <w:pPr>
        <w:tabs>
          <w:tab w:val="num" w:pos="3600"/>
        </w:tabs>
        <w:ind w:left="3600" w:hanging="360"/>
      </w:pPr>
    </w:lvl>
    <w:lvl w:ilvl="5" w:tplc="9FA4E672" w:tentative="1">
      <w:start w:val="1"/>
      <w:numFmt w:val="lowerRoman"/>
      <w:lvlText w:val="%6."/>
      <w:lvlJc w:val="right"/>
      <w:pPr>
        <w:tabs>
          <w:tab w:val="num" w:pos="4320"/>
        </w:tabs>
        <w:ind w:left="4320" w:hanging="180"/>
      </w:pPr>
    </w:lvl>
    <w:lvl w:ilvl="6" w:tplc="52363B20" w:tentative="1">
      <w:start w:val="1"/>
      <w:numFmt w:val="decimal"/>
      <w:lvlText w:val="%7."/>
      <w:lvlJc w:val="left"/>
      <w:pPr>
        <w:tabs>
          <w:tab w:val="num" w:pos="5040"/>
        </w:tabs>
        <w:ind w:left="5040" w:hanging="360"/>
      </w:pPr>
    </w:lvl>
    <w:lvl w:ilvl="7" w:tplc="AD4E0F2C" w:tentative="1">
      <w:start w:val="1"/>
      <w:numFmt w:val="lowerLetter"/>
      <w:lvlText w:val="%8."/>
      <w:lvlJc w:val="left"/>
      <w:pPr>
        <w:tabs>
          <w:tab w:val="num" w:pos="5760"/>
        </w:tabs>
        <w:ind w:left="5760" w:hanging="360"/>
      </w:pPr>
    </w:lvl>
    <w:lvl w:ilvl="8" w:tplc="46F46C2E" w:tentative="1">
      <w:start w:val="1"/>
      <w:numFmt w:val="lowerRoman"/>
      <w:lvlText w:val="%9."/>
      <w:lvlJc w:val="right"/>
      <w:pPr>
        <w:tabs>
          <w:tab w:val="num" w:pos="6480"/>
        </w:tabs>
        <w:ind w:left="6480" w:hanging="180"/>
      </w:pPr>
    </w:lvl>
  </w:abstractNum>
  <w:abstractNum w:abstractNumId="17">
    <w:nsid w:val="1A9F6DB9"/>
    <w:multiLevelType w:val="multilevel"/>
    <w:tmpl w:val="F73420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9C0930"/>
    <w:multiLevelType w:val="hybridMultilevel"/>
    <w:tmpl w:val="45FC61E0"/>
    <w:lvl w:ilvl="0" w:tplc="921EF0EA">
      <w:start w:val="1"/>
      <w:numFmt w:val="decimal"/>
      <w:pStyle w:val="IBIBeschriftungTabelle"/>
      <w:lvlText w:val="Tabelle %1:"/>
      <w:lvlJc w:val="left"/>
      <w:pPr>
        <w:tabs>
          <w:tab w:val="num" w:pos="454"/>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C826E890" w:tentative="1">
      <w:start w:val="1"/>
      <w:numFmt w:val="lowerLetter"/>
      <w:lvlText w:val="%2."/>
      <w:lvlJc w:val="left"/>
      <w:pPr>
        <w:tabs>
          <w:tab w:val="num" w:pos="1440"/>
        </w:tabs>
        <w:ind w:left="1440" w:hanging="360"/>
      </w:pPr>
    </w:lvl>
    <w:lvl w:ilvl="2" w:tplc="71D80AC4" w:tentative="1">
      <w:start w:val="1"/>
      <w:numFmt w:val="lowerRoman"/>
      <w:lvlText w:val="%3."/>
      <w:lvlJc w:val="right"/>
      <w:pPr>
        <w:tabs>
          <w:tab w:val="num" w:pos="2160"/>
        </w:tabs>
        <w:ind w:left="2160" w:hanging="180"/>
      </w:pPr>
    </w:lvl>
    <w:lvl w:ilvl="3" w:tplc="51546002" w:tentative="1">
      <w:start w:val="1"/>
      <w:numFmt w:val="decimal"/>
      <w:lvlText w:val="%4."/>
      <w:lvlJc w:val="left"/>
      <w:pPr>
        <w:tabs>
          <w:tab w:val="num" w:pos="2880"/>
        </w:tabs>
        <w:ind w:left="2880" w:hanging="360"/>
      </w:pPr>
    </w:lvl>
    <w:lvl w:ilvl="4" w:tplc="B5F86A30" w:tentative="1">
      <w:start w:val="1"/>
      <w:numFmt w:val="lowerLetter"/>
      <w:lvlText w:val="%5."/>
      <w:lvlJc w:val="left"/>
      <w:pPr>
        <w:tabs>
          <w:tab w:val="num" w:pos="3600"/>
        </w:tabs>
        <w:ind w:left="3600" w:hanging="360"/>
      </w:pPr>
    </w:lvl>
    <w:lvl w:ilvl="5" w:tplc="4D8C6E26" w:tentative="1">
      <w:start w:val="1"/>
      <w:numFmt w:val="lowerRoman"/>
      <w:lvlText w:val="%6."/>
      <w:lvlJc w:val="right"/>
      <w:pPr>
        <w:tabs>
          <w:tab w:val="num" w:pos="4320"/>
        </w:tabs>
        <w:ind w:left="4320" w:hanging="180"/>
      </w:pPr>
    </w:lvl>
    <w:lvl w:ilvl="6" w:tplc="168403E6" w:tentative="1">
      <w:start w:val="1"/>
      <w:numFmt w:val="decimal"/>
      <w:lvlText w:val="%7."/>
      <w:lvlJc w:val="left"/>
      <w:pPr>
        <w:tabs>
          <w:tab w:val="num" w:pos="5040"/>
        </w:tabs>
        <w:ind w:left="5040" w:hanging="360"/>
      </w:pPr>
    </w:lvl>
    <w:lvl w:ilvl="7" w:tplc="FE22016E" w:tentative="1">
      <w:start w:val="1"/>
      <w:numFmt w:val="lowerLetter"/>
      <w:lvlText w:val="%8."/>
      <w:lvlJc w:val="left"/>
      <w:pPr>
        <w:tabs>
          <w:tab w:val="num" w:pos="5760"/>
        </w:tabs>
        <w:ind w:left="5760" w:hanging="360"/>
      </w:pPr>
    </w:lvl>
    <w:lvl w:ilvl="8" w:tplc="40124A84" w:tentative="1">
      <w:start w:val="1"/>
      <w:numFmt w:val="lowerRoman"/>
      <w:lvlText w:val="%9."/>
      <w:lvlJc w:val="right"/>
      <w:pPr>
        <w:tabs>
          <w:tab w:val="num" w:pos="6480"/>
        </w:tabs>
        <w:ind w:left="6480" w:hanging="180"/>
      </w:pPr>
    </w:lvl>
  </w:abstractNum>
  <w:abstractNum w:abstractNumId="19">
    <w:nsid w:val="21F02F83"/>
    <w:multiLevelType w:val="hybridMultilevel"/>
    <w:tmpl w:val="E80CB6EA"/>
    <w:lvl w:ilvl="0" w:tplc="4262FB20">
      <w:start w:val="1"/>
      <w:numFmt w:val="lowerLetter"/>
      <w:pStyle w:val="IBINummerierungeingerckt"/>
      <w:lvlText w:val="%1)"/>
      <w:lvlJc w:val="left"/>
      <w:pPr>
        <w:ind w:left="71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nsid w:val="24D831D2"/>
    <w:multiLevelType w:val="hybridMultilevel"/>
    <w:tmpl w:val="B7D4B04A"/>
    <w:lvl w:ilvl="0" w:tplc="EFF87F16">
      <w:start w:val="1"/>
      <w:numFmt w:val="bullet"/>
      <w:pStyle w:val="IBIAufzhlung2"/>
      <w:lvlText w:val=""/>
      <w:lvlJc w:val="left"/>
      <w:pPr>
        <w:tabs>
          <w:tab w:val="num" w:pos="567"/>
        </w:tabs>
        <w:ind w:left="567" w:hanging="283"/>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cs="Arial"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Arial"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Arial"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nsid w:val="295A18EA"/>
    <w:multiLevelType w:val="multilevel"/>
    <w:tmpl w:val="4D786216"/>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suff w:val="space"/>
      <w:lvlText w:val="%1.%2.%3."/>
      <w:lvlJc w:val="left"/>
      <w:pPr>
        <w:ind w:left="737" w:hanging="737"/>
      </w:pPr>
      <w:rPr>
        <w:rFonts w:hint="default"/>
      </w:rPr>
    </w:lvl>
    <w:lvl w:ilvl="3">
      <w:start w:val="1"/>
      <w:numFmt w:val="decimal"/>
      <w:pStyle w:val="berschrift4"/>
      <w:lvlText w:val="%1.%2.%3.%4."/>
      <w:lvlJc w:val="left"/>
      <w:pPr>
        <w:tabs>
          <w:tab w:val="num" w:pos="1080"/>
        </w:tabs>
        <w:ind w:left="1077" w:hanging="1077"/>
      </w:pPr>
      <w:rPr>
        <w:rFonts w:hint="default"/>
      </w:rPr>
    </w:lvl>
    <w:lvl w:ilvl="4">
      <w:start w:val="1"/>
      <w:numFmt w:val="decimal"/>
      <w:pStyle w:val="berschrift5"/>
      <w:lvlText w:val="%1.%2.%3.%4.%5."/>
      <w:lvlJc w:val="left"/>
      <w:pPr>
        <w:tabs>
          <w:tab w:val="num" w:pos="2520"/>
        </w:tabs>
        <w:ind w:left="1531" w:hanging="9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C37030F"/>
    <w:multiLevelType w:val="hybridMultilevel"/>
    <w:tmpl w:val="21C841EE"/>
    <w:lvl w:ilvl="0" w:tplc="06CE839E">
      <w:start w:val="1"/>
      <w:numFmt w:val="bullet"/>
      <w:pStyle w:val="IBIAufzhlung3"/>
      <w:lvlText w:val="o"/>
      <w:lvlJc w:val="left"/>
      <w:pPr>
        <w:tabs>
          <w:tab w:val="num" w:pos="851"/>
        </w:tabs>
        <w:ind w:left="851" w:hanging="284"/>
      </w:pPr>
      <w:rPr>
        <w:rFonts w:ascii="Courier New" w:hAnsi="Courier New" w:hint="default"/>
      </w:rPr>
    </w:lvl>
    <w:lvl w:ilvl="1" w:tplc="DDC2FA44">
      <w:start w:val="1"/>
      <w:numFmt w:val="bullet"/>
      <w:lvlText w:val="o"/>
      <w:lvlJc w:val="left"/>
      <w:pPr>
        <w:tabs>
          <w:tab w:val="num" w:pos="1440"/>
        </w:tabs>
        <w:ind w:left="1440" w:hanging="360"/>
      </w:pPr>
      <w:rPr>
        <w:rFonts w:ascii="Courier New" w:hAnsi="Courier New" w:cs="Symbol" w:hint="default"/>
      </w:rPr>
    </w:lvl>
    <w:lvl w:ilvl="2" w:tplc="B47EB4E8">
      <w:start w:val="1"/>
      <w:numFmt w:val="bullet"/>
      <w:pStyle w:val="IBIAufzhlung3"/>
      <w:lvlText w:val=""/>
      <w:lvlJc w:val="left"/>
      <w:pPr>
        <w:tabs>
          <w:tab w:val="num" w:pos="2160"/>
        </w:tabs>
        <w:ind w:left="2160" w:hanging="360"/>
      </w:pPr>
      <w:rPr>
        <w:rFonts w:ascii="Wingdings" w:hAnsi="Wingdings" w:hint="default"/>
      </w:rPr>
    </w:lvl>
    <w:lvl w:ilvl="3" w:tplc="B47A3B6E">
      <w:start w:val="1"/>
      <w:numFmt w:val="bullet"/>
      <w:lvlText w:val=""/>
      <w:lvlJc w:val="left"/>
      <w:pPr>
        <w:tabs>
          <w:tab w:val="num" w:pos="2880"/>
        </w:tabs>
        <w:ind w:left="2880" w:hanging="360"/>
      </w:pPr>
      <w:rPr>
        <w:rFonts w:ascii="Symbol" w:hAnsi="Symbol" w:hint="default"/>
      </w:rPr>
    </w:lvl>
    <w:lvl w:ilvl="4" w:tplc="6F184F4C" w:tentative="1">
      <w:start w:val="1"/>
      <w:numFmt w:val="bullet"/>
      <w:lvlText w:val="o"/>
      <w:lvlJc w:val="left"/>
      <w:pPr>
        <w:tabs>
          <w:tab w:val="num" w:pos="3600"/>
        </w:tabs>
        <w:ind w:left="3600" w:hanging="360"/>
      </w:pPr>
      <w:rPr>
        <w:rFonts w:ascii="Courier New" w:hAnsi="Courier New" w:cs="Symbol" w:hint="default"/>
      </w:rPr>
    </w:lvl>
    <w:lvl w:ilvl="5" w:tplc="97668D16" w:tentative="1">
      <w:start w:val="1"/>
      <w:numFmt w:val="bullet"/>
      <w:lvlText w:val=""/>
      <w:lvlJc w:val="left"/>
      <w:pPr>
        <w:tabs>
          <w:tab w:val="num" w:pos="4320"/>
        </w:tabs>
        <w:ind w:left="4320" w:hanging="360"/>
      </w:pPr>
      <w:rPr>
        <w:rFonts w:ascii="Wingdings" w:hAnsi="Wingdings" w:hint="default"/>
      </w:rPr>
    </w:lvl>
    <w:lvl w:ilvl="6" w:tplc="20E2057C" w:tentative="1">
      <w:start w:val="1"/>
      <w:numFmt w:val="bullet"/>
      <w:lvlText w:val=""/>
      <w:lvlJc w:val="left"/>
      <w:pPr>
        <w:tabs>
          <w:tab w:val="num" w:pos="5040"/>
        </w:tabs>
        <w:ind w:left="5040" w:hanging="360"/>
      </w:pPr>
      <w:rPr>
        <w:rFonts w:ascii="Symbol" w:hAnsi="Symbol" w:hint="default"/>
      </w:rPr>
    </w:lvl>
    <w:lvl w:ilvl="7" w:tplc="E272B43C" w:tentative="1">
      <w:start w:val="1"/>
      <w:numFmt w:val="bullet"/>
      <w:lvlText w:val="o"/>
      <w:lvlJc w:val="left"/>
      <w:pPr>
        <w:tabs>
          <w:tab w:val="num" w:pos="5760"/>
        </w:tabs>
        <w:ind w:left="5760" w:hanging="360"/>
      </w:pPr>
      <w:rPr>
        <w:rFonts w:ascii="Courier New" w:hAnsi="Courier New" w:cs="Symbol" w:hint="default"/>
      </w:rPr>
    </w:lvl>
    <w:lvl w:ilvl="8" w:tplc="F4CE2AC6" w:tentative="1">
      <w:start w:val="1"/>
      <w:numFmt w:val="bullet"/>
      <w:lvlText w:val=""/>
      <w:lvlJc w:val="left"/>
      <w:pPr>
        <w:tabs>
          <w:tab w:val="num" w:pos="6480"/>
        </w:tabs>
        <w:ind w:left="6480" w:hanging="360"/>
      </w:pPr>
      <w:rPr>
        <w:rFonts w:ascii="Wingdings" w:hAnsi="Wingdings" w:hint="default"/>
      </w:rPr>
    </w:lvl>
  </w:abstractNum>
  <w:abstractNum w:abstractNumId="23">
    <w:nsid w:val="2D501C2A"/>
    <w:multiLevelType w:val="hybridMultilevel"/>
    <w:tmpl w:val="3A3ED086"/>
    <w:lvl w:ilvl="0" w:tplc="97DECA74">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F5C890E2"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681A42"/>
    <w:multiLevelType w:val="hybridMultilevel"/>
    <w:tmpl w:val="1CF07DF4"/>
    <w:lvl w:ilvl="0" w:tplc="6576D824">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5">
    <w:nsid w:val="320F2018"/>
    <w:multiLevelType w:val="hybridMultilevel"/>
    <w:tmpl w:val="40CA137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37207EFD"/>
    <w:multiLevelType w:val="hybridMultilevel"/>
    <w:tmpl w:val="A1AA6032"/>
    <w:lvl w:ilvl="0" w:tplc="0407000F">
      <w:start w:val="1"/>
      <w:numFmt w:val="decimal"/>
      <w:pStyle w:val="IBIBeschriftungDiagramm"/>
      <w:lvlText w:val="Diagramm %1:"/>
      <w:lvlJc w:val="left"/>
      <w:pPr>
        <w:tabs>
          <w:tab w:val="num" w:pos="1106"/>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37DE04A2"/>
    <w:multiLevelType w:val="multilevel"/>
    <w:tmpl w:val="9CF01DCE"/>
    <w:lvl w:ilvl="0">
      <w:start w:val="1"/>
      <w:numFmt w:val="decimal"/>
      <w:isLgl/>
      <w:lvlText w:val="%1"/>
      <w:lvlJc w:val="left"/>
      <w:pPr>
        <w:tabs>
          <w:tab w:val="num" w:pos="432"/>
        </w:tabs>
        <w:ind w:left="432" w:hanging="432"/>
      </w:pPr>
      <w:rPr>
        <w:rFonts w:hint="default"/>
      </w:rPr>
    </w:lvl>
    <w:lvl w:ilvl="1">
      <w:start w:val="1"/>
      <w:numFmt w:val="none"/>
      <w:lvlRestart w:val="0"/>
      <w:isLgl/>
      <w:lvlText w:val="1.1"/>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3.%4.1"/>
      <w:lvlJc w:val="left"/>
      <w:pPr>
        <w:tabs>
          <w:tab w:val="num" w:pos="864"/>
        </w:tabs>
        <w:ind w:left="864" w:hanging="864"/>
      </w:pPr>
      <w:rPr>
        <w:rFonts w:hint="default"/>
      </w:rPr>
    </w:lvl>
    <w:lvl w:ilvl="4">
      <w:start w:val="1"/>
      <w:numFmt w:val="decimal"/>
      <w:lvlText w:val="%1.1.%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w:val="1"/>
      <w:numFmt w:val="decimal"/>
      <w:pStyle w:val="Verzeichnis8"/>
      <w:lvlText w:val="%1."/>
      <w:lvlJc w:val="left"/>
      <w:pPr>
        <w:tabs>
          <w:tab w:val="num" w:pos="360"/>
        </w:tabs>
        <w:ind w:left="360" w:hanging="360"/>
      </w:pPr>
      <w:rPr>
        <w:rFonts w:hint="default"/>
      </w:rPr>
    </w:lvl>
    <w:lvl w:ilvl="1" w:tplc="FD2E872E">
      <w:start w:val="1"/>
      <w:numFmt w:val="bullet"/>
      <w:lvlText w:val="o"/>
      <w:lvlJc w:val="left"/>
      <w:pPr>
        <w:tabs>
          <w:tab w:val="num" w:pos="1440"/>
        </w:tabs>
        <w:ind w:left="1440" w:hanging="360"/>
      </w:pPr>
      <w:rPr>
        <w:rFonts w:ascii="Courier New" w:hAnsi="Courier New" w:hint="default"/>
      </w:rPr>
    </w:lvl>
    <w:lvl w:ilvl="2" w:tplc="7B9C8E62" w:tentative="1">
      <w:start w:val="1"/>
      <w:numFmt w:val="bullet"/>
      <w:lvlText w:val=""/>
      <w:lvlJc w:val="left"/>
      <w:pPr>
        <w:tabs>
          <w:tab w:val="num" w:pos="2160"/>
        </w:tabs>
        <w:ind w:left="2160" w:hanging="360"/>
      </w:pPr>
      <w:rPr>
        <w:rFonts w:ascii="Wingdings" w:hAnsi="Wingdings" w:hint="default"/>
      </w:rPr>
    </w:lvl>
    <w:lvl w:ilvl="3" w:tplc="D0000E4C" w:tentative="1">
      <w:start w:val="1"/>
      <w:numFmt w:val="bullet"/>
      <w:lvlText w:val=""/>
      <w:lvlJc w:val="left"/>
      <w:pPr>
        <w:tabs>
          <w:tab w:val="num" w:pos="2880"/>
        </w:tabs>
        <w:ind w:left="2880" w:hanging="360"/>
      </w:pPr>
      <w:rPr>
        <w:rFonts w:ascii="Symbol" w:hAnsi="Symbol" w:hint="default"/>
      </w:rPr>
    </w:lvl>
    <w:lvl w:ilvl="4" w:tplc="C2D4F28A" w:tentative="1">
      <w:start w:val="1"/>
      <w:numFmt w:val="bullet"/>
      <w:lvlText w:val="o"/>
      <w:lvlJc w:val="left"/>
      <w:pPr>
        <w:tabs>
          <w:tab w:val="num" w:pos="3600"/>
        </w:tabs>
        <w:ind w:left="3600" w:hanging="360"/>
      </w:pPr>
      <w:rPr>
        <w:rFonts w:ascii="Courier New" w:hAnsi="Courier New" w:hint="default"/>
      </w:rPr>
    </w:lvl>
    <w:lvl w:ilvl="5" w:tplc="56DA4866" w:tentative="1">
      <w:start w:val="1"/>
      <w:numFmt w:val="bullet"/>
      <w:lvlText w:val=""/>
      <w:lvlJc w:val="left"/>
      <w:pPr>
        <w:tabs>
          <w:tab w:val="num" w:pos="4320"/>
        </w:tabs>
        <w:ind w:left="4320" w:hanging="360"/>
      </w:pPr>
      <w:rPr>
        <w:rFonts w:ascii="Wingdings" w:hAnsi="Wingdings" w:hint="default"/>
      </w:rPr>
    </w:lvl>
    <w:lvl w:ilvl="6" w:tplc="CA523714" w:tentative="1">
      <w:start w:val="1"/>
      <w:numFmt w:val="bullet"/>
      <w:lvlText w:val=""/>
      <w:lvlJc w:val="left"/>
      <w:pPr>
        <w:tabs>
          <w:tab w:val="num" w:pos="5040"/>
        </w:tabs>
        <w:ind w:left="5040" w:hanging="360"/>
      </w:pPr>
      <w:rPr>
        <w:rFonts w:ascii="Symbol" w:hAnsi="Symbol" w:hint="default"/>
      </w:rPr>
    </w:lvl>
    <w:lvl w:ilvl="7" w:tplc="4C7CC54C" w:tentative="1">
      <w:start w:val="1"/>
      <w:numFmt w:val="bullet"/>
      <w:lvlText w:val="o"/>
      <w:lvlJc w:val="left"/>
      <w:pPr>
        <w:tabs>
          <w:tab w:val="num" w:pos="5760"/>
        </w:tabs>
        <w:ind w:left="5760" w:hanging="360"/>
      </w:pPr>
      <w:rPr>
        <w:rFonts w:ascii="Courier New" w:hAnsi="Courier New" w:hint="default"/>
      </w:rPr>
    </w:lvl>
    <w:lvl w:ilvl="8" w:tplc="B1F0BB98" w:tentative="1">
      <w:start w:val="1"/>
      <w:numFmt w:val="bullet"/>
      <w:lvlText w:val=""/>
      <w:lvlJc w:val="left"/>
      <w:pPr>
        <w:tabs>
          <w:tab w:val="num" w:pos="6480"/>
        </w:tabs>
        <w:ind w:left="6480" w:hanging="360"/>
      </w:pPr>
      <w:rPr>
        <w:rFonts w:ascii="Wingdings" w:hAnsi="Wingdings" w:hint="default"/>
      </w:rPr>
    </w:lvl>
  </w:abstractNum>
  <w:abstractNum w:abstractNumId="29">
    <w:nsid w:val="3FE61CCA"/>
    <w:multiLevelType w:val="hybridMultilevel"/>
    <w:tmpl w:val="79FC237A"/>
    <w:lvl w:ilvl="0" w:tplc="28861C1A">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rPr>
        <w:rFonts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479E354E"/>
    <w:multiLevelType w:val="hybridMultilevel"/>
    <w:tmpl w:val="EF6EE87E"/>
    <w:lvl w:ilvl="0" w:tplc="0407000F">
      <w:start w:val="1"/>
      <w:numFmt w:val="bullet"/>
      <w:lvlText w:val=""/>
      <w:lvlJc w:val="left"/>
      <w:pPr>
        <w:tabs>
          <w:tab w:val="num" w:pos="624"/>
        </w:tabs>
        <w:ind w:left="624" w:hanging="397"/>
      </w:pPr>
      <w:rPr>
        <w:rFonts w:ascii="Symbol" w:hAnsi="Symbol" w:hint="default"/>
      </w:rPr>
    </w:lvl>
    <w:lvl w:ilvl="1" w:tplc="04070017"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0371FF2"/>
    <w:multiLevelType w:val="multilevel"/>
    <w:tmpl w:val="F22874FC"/>
    <w:lvl w:ilvl="0">
      <w:start w:val="1"/>
      <w:numFmt w:val="decimal"/>
      <w:lvlText w:val="Tabelle %1:"/>
      <w:lvlJc w:val="left"/>
      <w:pPr>
        <w:tabs>
          <w:tab w:val="num" w:pos="56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F93764"/>
    <w:multiLevelType w:val="hybridMultilevel"/>
    <w:tmpl w:val="E3ACC8CA"/>
    <w:lvl w:ilvl="0" w:tplc="209EB472">
      <w:start w:val="1"/>
      <w:numFmt w:val="decimal"/>
      <w:lvlText w:val="Diagramm %1:"/>
      <w:lvlJc w:val="left"/>
      <w:pPr>
        <w:tabs>
          <w:tab w:val="num" w:pos="2160"/>
        </w:tabs>
        <w:ind w:left="0" w:firstLine="0"/>
      </w:pPr>
      <w:rPr>
        <w:rFonts w:ascii="Bookman Old Style" w:hAnsi="Bookman Old Style" w:hint="default"/>
      </w:rPr>
    </w:lvl>
    <w:lvl w:ilvl="1" w:tplc="F664F2D4" w:tentative="1">
      <w:start w:val="1"/>
      <w:numFmt w:val="lowerLetter"/>
      <w:lvlText w:val="%2."/>
      <w:lvlJc w:val="left"/>
      <w:pPr>
        <w:tabs>
          <w:tab w:val="num" w:pos="1440"/>
        </w:tabs>
        <w:ind w:left="1440" w:hanging="360"/>
      </w:pPr>
    </w:lvl>
    <w:lvl w:ilvl="2" w:tplc="78640508" w:tentative="1">
      <w:start w:val="1"/>
      <w:numFmt w:val="lowerRoman"/>
      <w:lvlText w:val="%3."/>
      <w:lvlJc w:val="right"/>
      <w:pPr>
        <w:tabs>
          <w:tab w:val="num" w:pos="2160"/>
        </w:tabs>
        <w:ind w:left="2160" w:hanging="180"/>
      </w:pPr>
    </w:lvl>
    <w:lvl w:ilvl="3" w:tplc="3E64F796" w:tentative="1">
      <w:start w:val="1"/>
      <w:numFmt w:val="decimal"/>
      <w:lvlText w:val="%4."/>
      <w:lvlJc w:val="left"/>
      <w:pPr>
        <w:tabs>
          <w:tab w:val="num" w:pos="2880"/>
        </w:tabs>
        <w:ind w:left="2880" w:hanging="360"/>
      </w:pPr>
    </w:lvl>
    <w:lvl w:ilvl="4" w:tplc="E13ECC4E" w:tentative="1">
      <w:start w:val="1"/>
      <w:numFmt w:val="lowerLetter"/>
      <w:lvlText w:val="%5."/>
      <w:lvlJc w:val="left"/>
      <w:pPr>
        <w:tabs>
          <w:tab w:val="num" w:pos="3600"/>
        </w:tabs>
        <w:ind w:left="3600" w:hanging="360"/>
      </w:pPr>
    </w:lvl>
    <w:lvl w:ilvl="5" w:tplc="803E6E60" w:tentative="1">
      <w:start w:val="1"/>
      <w:numFmt w:val="lowerRoman"/>
      <w:lvlText w:val="%6."/>
      <w:lvlJc w:val="right"/>
      <w:pPr>
        <w:tabs>
          <w:tab w:val="num" w:pos="4320"/>
        </w:tabs>
        <w:ind w:left="4320" w:hanging="180"/>
      </w:pPr>
    </w:lvl>
    <w:lvl w:ilvl="6" w:tplc="B0D66D14" w:tentative="1">
      <w:start w:val="1"/>
      <w:numFmt w:val="decimal"/>
      <w:lvlText w:val="%7."/>
      <w:lvlJc w:val="left"/>
      <w:pPr>
        <w:tabs>
          <w:tab w:val="num" w:pos="5040"/>
        </w:tabs>
        <w:ind w:left="5040" w:hanging="360"/>
      </w:pPr>
    </w:lvl>
    <w:lvl w:ilvl="7" w:tplc="04301C5E" w:tentative="1">
      <w:start w:val="1"/>
      <w:numFmt w:val="lowerLetter"/>
      <w:lvlText w:val="%8."/>
      <w:lvlJc w:val="left"/>
      <w:pPr>
        <w:tabs>
          <w:tab w:val="num" w:pos="5760"/>
        </w:tabs>
        <w:ind w:left="5760" w:hanging="360"/>
      </w:pPr>
    </w:lvl>
    <w:lvl w:ilvl="8" w:tplc="8D2C5094" w:tentative="1">
      <w:start w:val="1"/>
      <w:numFmt w:val="lowerRoman"/>
      <w:lvlText w:val="%9."/>
      <w:lvlJc w:val="right"/>
      <w:pPr>
        <w:tabs>
          <w:tab w:val="num" w:pos="6480"/>
        </w:tabs>
        <w:ind w:left="6480" w:hanging="180"/>
      </w:pPr>
    </w:lvl>
  </w:abstractNum>
  <w:abstractNum w:abstractNumId="33">
    <w:nsid w:val="5DE856FB"/>
    <w:multiLevelType w:val="hybridMultilevel"/>
    <w:tmpl w:val="54BE5F3C"/>
    <w:lvl w:ilvl="0" w:tplc="CEAC5AE4">
      <w:start w:val="1"/>
      <w:numFmt w:val="bullet"/>
      <w:pStyle w:val="IBIAufzhlung1"/>
      <w:lvlText w:val=""/>
      <w:lvlJc w:val="left"/>
      <w:pPr>
        <w:tabs>
          <w:tab w:val="num" w:pos="284"/>
        </w:tabs>
        <w:ind w:left="284" w:hanging="284"/>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0C04496"/>
    <w:multiLevelType w:val="hybridMultilevel"/>
    <w:tmpl w:val="EF260954"/>
    <w:lvl w:ilvl="0" w:tplc="E7205F92">
      <w:start w:val="1"/>
      <w:numFmt w:val="decimal"/>
      <w:pStyle w:val="IBIBeschriftungAbbildung"/>
      <w:lvlText w:val="Abb. %1:"/>
      <w:lvlJc w:val="left"/>
      <w:pPr>
        <w:tabs>
          <w:tab w:val="num" w:pos="-31680"/>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17C7297"/>
    <w:multiLevelType w:val="multilevel"/>
    <w:tmpl w:val="8D1032A2"/>
    <w:lvl w:ilvl="0">
      <w:start w:val="1"/>
      <w:numFmt w:val="decimal"/>
      <w:lvlText w:val="Tabelle %1:"/>
      <w:lvlJc w:val="left"/>
      <w:pPr>
        <w:tabs>
          <w:tab w:val="num" w:pos="73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BE67AD"/>
    <w:multiLevelType w:val="multilevel"/>
    <w:tmpl w:val="54BE7738"/>
    <w:lvl w:ilvl="0">
      <w:start w:val="1"/>
      <w:numFmt w:val="decimal"/>
      <w:lvlText w:val="Tabelle %1:"/>
      <w:lvlJc w:val="left"/>
      <w:pPr>
        <w:tabs>
          <w:tab w:val="num" w:pos="108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A43BD4"/>
    <w:multiLevelType w:val="hybridMultilevel"/>
    <w:tmpl w:val="DFECE86A"/>
    <w:lvl w:ilvl="0" w:tplc="F7AAD126">
      <w:start w:val="1"/>
      <w:numFmt w:val="decimal"/>
      <w:lvlText w:val="Tabelle %1:"/>
      <w:lvlJc w:val="left"/>
      <w:pPr>
        <w:tabs>
          <w:tab w:val="num" w:pos="1080"/>
        </w:tabs>
        <w:ind w:left="0" w:firstLine="0"/>
      </w:pPr>
      <w:rPr>
        <w:rFonts w:ascii="Bookman Old Style" w:hAnsi="Bookman Old Style" w:hint="default"/>
      </w:rPr>
    </w:lvl>
    <w:lvl w:ilvl="1" w:tplc="29A4CB7E" w:tentative="1">
      <w:start w:val="1"/>
      <w:numFmt w:val="lowerLetter"/>
      <w:lvlText w:val="%2."/>
      <w:lvlJc w:val="left"/>
      <w:pPr>
        <w:tabs>
          <w:tab w:val="num" w:pos="1440"/>
        </w:tabs>
        <w:ind w:left="1440" w:hanging="360"/>
      </w:pPr>
    </w:lvl>
    <w:lvl w:ilvl="2" w:tplc="15BE6B32" w:tentative="1">
      <w:start w:val="1"/>
      <w:numFmt w:val="lowerRoman"/>
      <w:lvlText w:val="%3."/>
      <w:lvlJc w:val="right"/>
      <w:pPr>
        <w:tabs>
          <w:tab w:val="num" w:pos="2160"/>
        </w:tabs>
        <w:ind w:left="2160" w:hanging="180"/>
      </w:pPr>
    </w:lvl>
    <w:lvl w:ilvl="3" w:tplc="C6A07EC8" w:tentative="1">
      <w:start w:val="1"/>
      <w:numFmt w:val="decimal"/>
      <w:lvlText w:val="%4."/>
      <w:lvlJc w:val="left"/>
      <w:pPr>
        <w:tabs>
          <w:tab w:val="num" w:pos="2880"/>
        </w:tabs>
        <w:ind w:left="2880" w:hanging="360"/>
      </w:pPr>
    </w:lvl>
    <w:lvl w:ilvl="4" w:tplc="5476B65A" w:tentative="1">
      <w:start w:val="1"/>
      <w:numFmt w:val="lowerLetter"/>
      <w:lvlText w:val="%5."/>
      <w:lvlJc w:val="left"/>
      <w:pPr>
        <w:tabs>
          <w:tab w:val="num" w:pos="3600"/>
        </w:tabs>
        <w:ind w:left="3600" w:hanging="360"/>
      </w:pPr>
    </w:lvl>
    <w:lvl w:ilvl="5" w:tplc="51A21872" w:tentative="1">
      <w:start w:val="1"/>
      <w:numFmt w:val="lowerRoman"/>
      <w:lvlText w:val="%6."/>
      <w:lvlJc w:val="right"/>
      <w:pPr>
        <w:tabs>
          <w:tab w:val="num" w:pos="4320"/>
        </w:tabs>
        <w:ind w:left="4320" w:hanging="180"/>
      </w:pPr>
    </w:lvl>
    <w:lvl w:ilvl="6" w:tplc="1130BD5C" w:tentative="1">
      <w:start w:val="1"/>
      <w:numFmt w:val="decimal"/>
      <w:lvlText w:val="%7."/>
      <w:lvlJc w:val="left"/>
      <w:pPr>
        <w:tabs>
          <w:tab w:val="num" w:pos="5040"/>
        </w:tabs>
        <w:ind w:left="5040" w:hanging="360"/>
      </w:pPr>
    </w:lvl>
    <w:lvl w:ilvl="7" w:tplc="F19C71E2" w:tentative="1">
      <w:start w:val="1"/>
      <w:numFmt w:val="lowerLetter"/>
      <w:lvlText w:val="%8."/>
      <w:lvlJc w:val="left"/>
      <w:pPr>
        <w:tabs>
          <w:tab w:val="num" w:pos="5760"/>
        </w:tabs>
        <w:ind w:left="5760" w:hanging="360"/>
      </w:pPr>
    </w:lvl>
    <w:lvl w:ilvl="8" w:tplc="5490A168" w:tentative="1">
      <w:start w:val="1"/>
      <w:numFmt w:val="lowerRoman"/>
      <w:lvlText w:val="%9."/>
      <w:lvlJc w:val="right"/>
      <w:pPr>
        <w:tabs>
          <w:tab w:val="num" w:pos="6480"/>
        </w:tabs>
        <w:ind w:left="6480" w:hanging="180"/>
      </w:pPr>
    </w:lvl>
  </w:abstractNum>
  <w:abstractNum w:abstractNumId="38">
    <w:nsid w:val="77E55EE9"/>
    <w:multiLevelType w:val="multilevel"/>
    <w:tmpl w:val="99CCAB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3"/>
  </w:num>
  <w:num w:numId="3">
    <w:abstractNumId w:val="28"/>
  </w:num>
  <w:num w:numId="4">
    <w:abstractNumId w:val="20"/>
  </w:num>
  <w:num w:numId="5">
    <w:abstractNumId w:val="14"/>
  </w:num>
  <w:num w:numId="6">
    <w:abstractNumId w:val="27"/>
  </w:num>
  <w:num w:numId="7">
    <w:abstractNumId w:val="22"/>
  </w:num>
  <w:num w:numId="8">
    <w:abstractNumId w:val="15"/>
  </w:num>
  <w:num w:numId="9">
    <w:abstractNumId w:val="13"/>
  </w:num>
  <w:num w:numId="10">
    <w:abstractNumId w:val="19"/>
  </w:num>
  <w:num w:numId="11">
    <w:abstractNumId w:val="29"/>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2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6"/>
  </w:num>
  <w:num w:numId="28">
    <w:abstractNumId w:val="38"/>
  </w:num>
  <w:num w:numId="29">
    <w:abstractNumId w:val="17"/>
  </w:num>
  <w:num w:numId="30">
    <w:abstractNumId w:val="30"/>
  </w:num>
  <w:num w:numId="31">
    <w:abstractNumId w:val="32"/>
  </w:num>
  <w:num w:numId="32">
    <w:abstractNumId w:val="37"/>
  </w:num>
  <w:num w:numId="33">
    <w:abstractNumId w:val="12"/>
  </w:num>
  <w:num w:numId="34">
    <w:abstractNumId w:val="18"/>
  </w:num>
  <w:num w:numId="35">
    <w:abstractNumId w:val="36"/>
  </w:num>
  <w:num w:numId="36">
    <w:abstractNumId w:val="35"/>
  </w:num>
  <w:num w:numId="37">
    <w:abstractNumId w:val="31"/>
  </w:num>
  <w:num w:numId="38">
    <w:abstractNumId w:val="26"/>
  </w:num>
  <w:num w:numId="39">
    <w:abstractNumId w:val="11"/>
  </w:num>
  <w:num w:numId="40">
    <w:abstractNumId w:val="34"/>
  </w:num>
  <w:num w:numId="41">
    <w:abstractNumId w:val="24"/>
  </w:num>
  <w:num w:numId="42">
    <w:abstractNumId w:val="25"/>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de-DE" w:vendorID="9" w:dllVersion="512" w:checkStyle="1"/>
  <w:activeWritingStyle w:appName="MSWord" w:lang="it-IT" w:vendorID="3" w:dllVersion="517" w:checkStyle="1"/>
  <w:activeWritingStyle w:appName="MSWord" w:lang="de-DE" w:vendorID="3" w:dllVersion="517" w:checkStyle="1"/>
  <w:proofState w:spelling="clean" w:grammar="clean"/>
  <w:attachedTemplate r:id="rId1"/>
  <w:stylePaneFormatFilter w:val="3001"/>
  <w:defaultTabStop w:val="57"/>
  <w:autoHyphenation/>
  <w:hyphenationZone w:val="425"/>
  <w:doNotHyphenateCaps/>
  <w:noPunctuationKerning/>
  <w:characterSpacingControl w:val="doNotCompress"/>
  <w:hdrShapeDefaults>
    <o:shapedefaults v:ext="edit" spidmax="26625">
      <o:colormenu v:ext="edit" fillcolor="none [3212]"/>
    </o:shapedefaults>
  </w:hdrShapeDefaults>
  <w:footnotePr>
    <w:footnote w:id="-1"/>
    <w:footnote w:id="0"/>
  </w:footnotePr>
  <w:endnotePr>
    <w:endnote w:id="-1"/>
    <w:endnote w:id="0"/>
  </w:endnotePr>
  <w:compat>
    <w:applyBreakingRules/>
  </w:compat>
  <w:rsids>
    <w:rsidRoot w:val="00114F67"/>
    <w:rsid w:val="00003F7D"/>
    <w:rsid w:val="00004C85"/>
    <w:rsid w:val="00006B7D"/>
    <w:rsid w:val="0001301D"/>
    <w:rsid w:val="0001723F"/>
    <w:rsid w:val="00017AA8"/>
    <w:rsid w:val="000219BA"/>
    <w:rsid w:val="00023183"/>
    <w:rsid w:val="0003092A"/>
    <w:rsid w:val="00037CF0"/>
    <w:rsid w:val="00037F4B"/>
    <w:rsid w:val="0004388D"/>
    <w:rsid w:val="00046FC9"/>
    <w:rsid w:val="00050A92"/>
    <w:rsid w:val="00053A0B"/>
    <w:rsid w:val="00060ACC"/>
    <w:rsid w:val="00062094"/>
    <w:rsid w:val="00063D2F"/>
    <w:rsid w:val="0006792C"/>
    <w:rsid w:val="00070998"/>
    <w:rsid w:val="000731D3"/>
    <w:rsid w:val="00073A58"/>
    <w:rsid w:val="00081156"/>
    <w:rsid w:val="0008139B"/>
    <w:rsid w:val="0008189B"/>
    <w:rsid w:val="00090F5B"/>
    <w:rsid w:val="00092FCD"/>
    <w:rsid w:val="00094453"/>
    <w:rsid w:val="0009597E"/>
    <w:rsid w:val="00096521"/>
    <w:rsid w:val="00096B68"/>
    <w:rsid w:val="00096C96"/>
    <w:rsid w:val="000A3742"/>
    <w:rsid w:val="000A41B1"/>
    <w:rsid w:val="000A4AAA"/>
    <w:rsid w:val="000A5069"/>
    <w:rsid w:val="000B2E7F"/>
    <w:rsid w:val="000B6509"/>
    <w:rsid w:val="000B6813"/>
    <w:rsid w:val="000B7B26"/>
    <w:rsid w:val="000C0976"/>
    <w:rsid w:val="000C0A0B"/>
    <w:rsid w:val="000C1583"/>
    <w:rsid w:val="000D14DB"/>
    <w:rsid w:val="000E0DE0"/>
    <w:rsid w:val="000E613A"/>
    <w:rsid w:val="000E77E7"/>
    <w:rsid w:val="000F009A"/>
    <w:rsid w:val="000F062C"/>
    <w:rsid w:val="000F0BF6"/>
    <w:rsid w:val="000F27B6"/>
    <w:rsid w:val="000F5497"/>
    <w:rsid w:val="000F6C3A"/>
    <w:rsid w:val="00100C55"/>
    <w:rsid w:val="00103DF7"/>
    <w:rsid w:val="001068B8"/>
    <w:rsid w:val="00107135"/>
    <w:rsid w:val="001078E3"/>
    <w:rsid w:val="00110524"/>
    <w:rsid w:val="00110F86"/>
    <w:rsid w:val="00114E7B"/>
    <w:rsid w:val="00114F67"/>
    <w:rsid w:val="0011578C"/>
    <w:rsid w:val="001166C5"/>
    <w:rsid w:val="00124469"/>
    <w:rsid w:val="00132DFA"/>
    <w:rsid w:val="00133C30"/>
    <w:rsid w:val="00137063"/>
    <w:rsid w:val="00140709"/>
    <w:rsid w:val="00141D0D"/>
    <w:rsid w:val="0014568B"/>
    <w:rsid w:val="00150414"/>
    <w:rsid w:val="00161AD1"/>
    <w:rsid w:val="00161B0F"/>
    <w:rsid w:val="00167AA6"/>
    <w:rsid w:val="00171EA1"/>
    <w:rsid w:val="00180311"/>
    <w:rsid w:val="00181BAA"/>
    <w:rsid w:val="001847B7"/>
    <w:rsid w:val="00186D64"/>
    <w:rsid w:val="00192B18"/>
    <w:rsid w:val="00197531"/>
    <w:rsid w:val="001A323B"/>
    <w:rsid w:val="001A348A"/>
    <w:rsid w:val="001A488A"/>
    <w:rsid w:val="001A5FDA"/>
    <w:rsid w:val="001B3E38"/>
    <w:rsid w:val="001C0AC1"/>
    <w:rsid w:val="001C5207"/>
    <w:rsid w:val="001D2A41"/>
    <w:rsid w:val="001D2C3A"/>
    <w:rsid w:val="001D7CB1"/>
    <w:rsid w:val="001E3722"/>
    <w:rsid w:val="001E56D3"/>
    <w:rsid w:val="001E6B53"/>
    <w:rsid w:val="001F2D8A"/>
    <w:rsid w:val="001F3308"/>
    <w:rsid w:val="001F615B"/>
    <w:rsid w:val="00200F3F"/>
    <w:rsid w:val="0020299E"/>
    <w:rsid w:val="00203184"/>
    <w:rsid w:val="00207C00"/>
    <w:rsid w:val="00211FAE"/>
    <w:rsid w:val="002154BA"/>
    <w:rsid w:val="00215D61"/>
    <w:rsid w:val="00216250"/>
    <w:rsid w:val="002201ED"/>
    <w:rsid w:val="0022079B"/>
    <w:rsid w:val="00220BED"/>
    <w:rsid w:val="00220E2A"/>
    <w:rsid w:val="002219BC"/>
    <w:rsid w:val="00223510"/>
    <w:rsid w:val="00226BC6"/>
    <w:rsid w:val="00236383"/>
    <w:rsid w:val="002379C6"/>
    <w:rsid w:val="00240355"/>
    <w:rsid w:val="002424B9"/>
    <w:rsid w:val="00244D6C"/>
    <w:rsid w:val="002454DF"/>
    <w:rsid w:val="00247524"/>
    <w:rsid w:val="00253F54"/>
    <w:rsid w:val="00260F55"/>
    <w:rsid w:val="00263728"/>
    <w:rsid w:val="0026448F"/>
    <w:rsid w:val="002648A6"/>
    <w:rsid w:val="002747E5"/>
    <w:rsid w:val="0027511D"/>
    <w:rsid w:val="00281295"/>
    <w:rsid w:val="00281DCA"/>
    <w:rsid w:val="0028219E"/>
    <w:rsid w:val="00285B14"/>
    <w:rsid w:val="00291003"/>
    <w:rsid w:val="0029115F"/>
    <w:rsid w:val="002925EF"/>
    <w:rsid w:val="00293B2E"/>
    <w:rsid w:val="002941C2"/>
    <w:rsid w:val="0029783D"/>
    <w:rsid w:val="00297DF1"/>
    <w:rsid w:val="002A2C56"/>
    <w:rsid w:val="002A6321"/>
    <w:rsid w:val="002B066D"/>
    <w:rsid w:val="002B31F0"/>
    <w:rsid w:val="002B4341"/>
    <w:rsid w:val="002B4A10"/>
    <w:rsid w:val="002C3575"/>
    <w:rsid w:val="002C39C5"/>
    <w:rsid w:val="002C4026"/>
    <w:rsid w:val="002C61A5"/>
    <w:rsid w:val="002C63FD"/>
    <w:rsid w:val="002D07ED"/>
    <w:rsid w:val="002D3365"/>
    <w:rsid w:val="002D371E"/>
    <w:rsid w:val="002D3774"/>
    <w:rsid w:val="002D3D9C"/>
    <w:rsid w:val="002E2223"/>
    <w:rsid w:val="002E489E"/>
    <w:rsid w:val="002E693A"/>
    <w:rsid w:val="002E6C34"/>
    <w:rsid w:val="002E7DD2"/>
    <w:rsid w:val="002F324E"/>
    <w:rsid w:val="002F3D2A"/>
    <w:rsid w:val="002F67C7"/>
    <w:rsid w:val="00300EA9"/>
    <w:rsid w:val="003022F4"/>
    <w:rsid w:val="003072C8"/>
    <w:rsid w:val="00307EE0"/>
    <w:rsid w:val="00313A54"/>
    <w:rsid w:val="00313D69"/>
    <w:rsid w:val="003163B7"/>
    <w:rsid w:val="00317E4F"/>
    <w:rsid w:val="00320486"/>
    <w:rsid w:val="00331DBD"/>
    <w:rsid w:val="00335D7E"/>
    <w:rsid w:val="003363CF"/>
    <w:rsid w:val="0033781E"/>
    <w:rsid w:val="003405EA"/>
    <w:rsid w:val="00345D9D"/>
    <w:rsid w:val="00346582"/>
    <w:rsid w:val="00346E31"/>
    <w:rsid w:val="003507BB"/>
    <w:rsid w:val="00353878"/>
    <w:rsid w:val="00353F9F"/>
    <w:rsid w:val="00356A0B"/>
    <w:rsid w:val="00360F8F"/>
    <w:rsid w:val="00363AB2"/>
    <w:rsid w:val="00363DE8"/>
    <w:rsid w:val="00367457"/>
    <w:rsid w:val="0036761A"/>
    <w:rsid w:val="003708C8"/>
    <w:rsid w:val="00371D03"/>
    <w:rsid w:val="00372CF8"/>
    <w:rsid w:val="00375D57"/>
    <w:rsid w:val="003769B3"/>
    <w:rsid w:val="00376DEF"/>
    <w:rsid w:val="00376FC4"/>
    <w:rsid w:val="00385F8E"/>
    <w:rsid w:val="0038745D"/>
    <w:rsid w:val="0039521D"/>
    <w:rsid w:val="003953C5"/>
    <w:rsid w:val="003A060C"/>
    <w:rsid w:val="003B0B8D"/>
    <w:rsid w:val="003B52A0"/>
    <w:rsid w:val="003B5EC2"/>
    <w:rsid w:val="003B74EA"/>
    <w:rsid w:val="003B7626"/>
    <w:rsid w:val="003C1BED"/>
    <w:rsid w:val="003C1BFA"/>
    <w:rsid w:val="003C3615"/>
    <w:rsid w:val="003C489E"/>
    <w:rsid w:val="003D4E14"/>
    <w:rsid w:val="003D76B0"/>
    <w:rsid w:val="003E0A78"/>
    <w:rsid w:val="003E31F3"/>
    <w:rsid w:val="003F0069"/>
    <w:rsid w:val="00402414"/>
    <w:rsid w:val="004042F4"/>
    <w:rsid w:val="004046C2"/>
    <w:rsid w:val="00405598"/>
    <w:rsid w:val="00405B78"/>
    <w:rsid w:val="00410057"/>
    <w:rsid w:val="00410B0E"/>
    <w:rsid w:val="00413610"/>
    <w:rsid w:val="0042269A"/>
    <w:rsid w:val="00423832"/>
    <w:rsid w:val="004246B4"/>
    <w:rsid w:val="004275A6"/>
    <w:rsid w:val="00431644"/>
    <w:rsid w:val="00433544"/>
    <w:rsid w:val="00440C57"/>
    <w:rsid w:val="00440D60"/>
    <w:rsid w:val="00443ADB"/>
    <w:rsid w:val="00446197"/>
    <w:rsid w:val="00447F32"/>
    <w:rsid w:val="00450B77"/>
    <w:rsid w:val="00451196"/>
    <w:rsid w:val="00451406"/>
    <w:rsid w:val="0045183A"/>
    <w:rsid w:val="00452B3F"/>
    <w:rsid w:val="00452F77"/>
    <w:rsid w:val="00453C9C"/>
    <w:rsid w:val="00455A4D"/>
    <w:rsid w:val="00456092"/>
    <w:rsid w:val="00456CF6"/>
    <w:rsid w:val="00467289"/>
    <w:rsid w:val="00470EFC"/>
    <w:rsid w:val="00473187"/>
    <w:rsid w:val="004744C2"/>
    <w:rsid w:val="004744EC"/>
    <w:rsid w:val="00475759"/>
    <w:rsid w:val="004806B5"/>
    <w:rsid w:val="00481532"/>
    <w:rsid w:val="00485DA6"/>
    <w:rsid w:val="00486296"/>
    <w:rsid w:val="00486C44"/>
    <w:rsid w:val="00487E1C"/>
    <w:rsid w:val="00490E25"/>
    <w:rsid w:val="00493BAE"/>
    <w:rsid w:val="004949C1"/>
    <w:rsid w:val="00494A3A"/>
    <w:rsid w:val="00496AA9"/>
    <w:rsid w:val="0049749F"/>
    <w:rsid w:val="004A2378"/>
    <w:rsid w:val="004A30BD"/>
    <w:rsid w:val="004A5C92"/>
    <w:rsid w:val="004A69E6"/>
    <w:rsid w:val="004B4BAA"/>
    <w:rsid w:val="004B6AE3"/>
    <w:rsid w:val="004C04A3"/>
    <w:rsid w:val="004C08A1"/>
    <w:rsid w:val="004C2867"/>
    <w:rsid w:val="004C4131"/>
    <w:rsid w:val="004C45D0"/>
    <w:rsid w:val="004D0704"/>
    <w:rsid w:val="004D5B12"/>
    <w:rsid w:val="004D6740"/>
    <w:rsid w:val="004E3E96"/>
    <w:rsid w:val="004E7B45"/>
    <w:rsid w:val="004E7BA6"/>
    <w:rsid w:val="004F0B7F"/>
    <w:rsid w:val="004F2246"/>
    <w:rsid w:val="004F5D84"/>
    <w:rsid w:val="004F7314"/>
    <w:rsid w:val="00512F41"/>
    <w:rsid w:val="0051427B"/>
    <w:rsid w:val="00516186"/>
    <w:rsid w:val="005167FD"/>
    <w:rsid w:val="005202F4"/>
    <w:rsid w:val="00521C1E"/>
    <w:rsid w:val="00525EB1"/>
    <w:rsid w:val="00534CDA"/>
    <w:rsid w:val="00535F72"/>
    <w:rsid w:val="0054015C"/>
    <w:rsid w:val="0054048B"/>
    <w:rsid w:val="00547C3D"/>
    <w:rsid w:val="00554241"/>
    <w:rsid w:val="005557D3"/>
    <w:rsid w:val="00560135"/>
    <w:rsid w:val="0056368B"/>
    <w:rsid w:val="00564EAB"/>
    <w:rsid w:val="00565F25"/>
    <w:rsid w:val="00566655"/>
    <w:rsid w:val="00570009"/>
    <w:rsid w:val="005720E7"/>
    <w:rsid w:val="00572E5C"/>
    <w:rsid w:val="00574C1B"/>
    <w:rsid w:val="00576FF4"/>
    <w:rsid w:val="00580ED5"/>
    <w:rsid w:val="00581D11"/>
    <w:rsid w:val="00583127"/>
    <w:rsid w:val="0058682F"/>
    <w:rsid w:val="005912F6"/>
    <w:rsid w:val="00591EF4"/>
    <w:rsid w:val="0059540E"/>
    <w:rsid w:val="00596118"/>
    <w:rsid w:val="005A32A3"/>
    <w:rsid w:val="005A7206"/>
    <w:rsid w:val="005B10A1"/>
    <w:rsid w:val="005B18AB"/>
    <w:rsid w:val="005B21F3"/>
    <w:rsid w:val="005B3B01"/>
    <w:rsid w:val="005B3F5C"/>
    <w:rsid w:val="005B503C"/>
    <w:rsid w:val="005B72C6"/>
    <w:rsid w:val="005C0EA9"/>
    <w:rsid w:val="005C1055"/>
    <w:rsid w:val="005C5FEA"/>
    <w:rsid w:val="005C744D"/>
    <w:rsid w:val="005D0130"/>
    <w:rsid w:val="005D01FB"/>
    <w:rsid w:val="005D1432"/>
    <w:rsid w:val="005D4A5F"/>
    <w:rsid w:val="005D7E1A"/>
    <w:rsid w:val="005E3FDC"/>
    <w:rsid w:val="005F0553"/>
    <w:rsid w:val="00600622"/>
    <w:rsid w:val="0060413D"/>
    <w:rsid w:val="0060537A"/>
    <w:rsid w:val="00616447"/>
    <w:rsid w:val="006167C3"/>
    <w:rsid w:val="006177E8"/>
    <w:rsid w:val="00621F82"/>
    <w:rsid w:val="00623959"/>
    <w:rsid w:val="006276BD"/>
    <w:rsid w:val="00630942"/>
    <w:rsid w:val="00635C03"/>
    <w:rsid w:val="00636D2A"/>
    <w:rsid w:val="006419CB"/>
    <w:rsid w:val="00643175"/>
    <w:rsid w:val="00651466"/>
    <w:rsid w:val="0065482C"/>
    <w:rsid w:val="006632B1"/>
    <w:rsid w:val="00664D7E"/>
    <w:rsid w:val="006667F9"/>
    <w:rsid w:val="00667B73"/>
    <w:rsid w:val="006721C8"/>
    <w:rsid w:val="00672620"/>
    <w:rsid w:val="006732A6"/>
    <w:rsid w:val="00673392"/>
    <w:rsid w:val="0067496B"/>
    <w:rsid w:val="00676400"/>
    <w:rsid w:val="00676C76"/>
    <w:rsid w:val="00683FA2"/>
    <w:rsid w:val="00685EBC"/>
    <w:rsid w:val="006861E8"/>
    <w:rsid w:val="00686516"/>
    <w:rsid w:val="0069355C"/>
    <w:rsid w:val="00696287"/>
    <w:rsid w:val="006A0D8D"/>
    <w:rsid w:val="006A2F42"/>
    <w:rsid w:val="006A3B2A"/>
    <w:rsid w:val="006A459A"/>
    <w:rsid w:val="006A4A6F"/>
    <w:rsid w:val="006A5512"/>
    <w:rsid w:val="006A5F48"/>
    <w:rsid w:val="006B1A3B"/>
    <w:rsid w:val="006B35F8"/>
    <w:rsid w:val="006B3662"/>
    <w:rsid w:val="006B659E"/>
    <w:rsid w:val="006C02D7"/>
    <w:rsid w:val="006C062D"/>
    <w:rsid w:val="006C1BFB"/>
    <w:rsid w:val="006C4FAF"/>
    <w:rsid w:val="006C65F1"/>
    <w:rsid w:val="006C68E3"/>
    <w:rsid w:val="006C6D5A"/>
    <w:rsid w:val="006C7A31"/>
    <w:rsid w:val="006D348B"/>
    <w:rsid w:val="006D394A"/>
    <w:rsid w:val="006E2905"/>
    <w:rsid w:val="006E322B"/>
    <w:rsid w:val="006E430A"/>
    <w:rsid w:val="006E7FE0"/>
    <w:rsid w:val="006F1447"/>
    <w:rsid w:val="006F7C2E"/>
    <w:rsid w:val="00703D65"/>
    <w:rsid w:val="00706710"/>
    <w:rsid w:val="00710A03"/>
    <w:rsid w:val="00712483"/>
    <w:rsid w:val="00715ADD"/>
    <w:rsid w:val="00716E8B"/>
    <w:rsid w:val="00724915"/>
    <w:rsid w:val="00725E4A"/>
    <w:rsid w:val="00740E52"/>
    <w:rsid w:val="00740FDE"/>
    <w:rsid w:val="00741AEC"/>
    <w:rsid w:val="007424E3"/>
    <w:rsid w:val="00745D24"/>
    <w:rsid w:val="00745D61"/>
    <w:rsid w:val="00747BBF"/>
    <w:rsid w:val="00753D21"/>
    <w:rsid w:val="00754064"/>
    <w:rsid w:val="007561A5"/>
    <w:rsid w:val="00764F86"/>
    <w:rsid w:val="00766B9C"/>
    <w:rsid w:val="0077020A"/>
    <w:rsid w:val="00770242"/>
    <w:rsid w:val="00771092"/>
    <w:rsid w:val="00771601"/>
    <w:rsid w:val="00771B40"/>
    <w:rsid w:val="007800E0"/>
    <w:rsid w:val="00780C3B"/>
    <w:rsid w:val="007820AB"/>
    <w:rsid w:val="007849B5"/>
    <w:rsid w:val="00786192"/>
    <w:rsid w:val="00791F52"/>
    <w:rsid w:val="00797C9D"/>
    <w:rsid w:val="007A16FA"/>
    <w:rsid w:val="007A2A77"/>
    <w:rsid w:val="007A304C"/>
    <w:rsid w:val="007A426C"/>
    <w:rsid w:val="007A60FC"/>
    <w:rsid w:val="007B1DE3"/>
    <w:rsid w:val="007B3D54"/>
    <w:rsid w:val="007B4D76"/>
    <w:rsid w:val="007B5BBE"/>
    <w:rsid w:val="007B6DC4"/>
    <w:rsid w:val="007C1143"/>
    <w:rsid w:val="007D48CB"/>
    <w:rsid w:val="007D4CB7"/>
    <w:rsid w:val="007E4078"/>
    <w:rsid w:val="007E557E"/>
    <w:rsid w:val="007E7E0A"/>
    <w:rsid w:val="007F3E05"/>
    <w:rsid w:val="007F3EB5"/>
    <w:rsid w:val="007F4821"/>
    <w:rsid w:val="007F7A84"/>
    <w:rsid w:val="008009E1"/>
    <w:rsid w:val="008018FD"/>
    <w:rsid w:val="00802159"/>
    <w:rsid w:val="008042D3"/>
    <w:rsid w:val="008050BA"/>
    <w:rsid w:val="00810670"/>
    <w:rsid w:val="008155EC"/>
    <w:rsid w:val="0082475D"/>
    <w:rsid w:val="00824D78"/>
    <w:rsid w:val="0082565C"/>
    <w:rsid w:val="00826340"/>
    <w:rsid w:val="00831626"/>
    <w:rsid w:val="00832482"/>
    <w:rsid w:val="00835B3B"/>
    <w:rsid w:val="00841F94"/>
    <w:rsid w:val="00845150"/>
    <w:rsid w:val="0084562C"/>
    <w:rsid w:val="00847BB5"/>
    <w:rsid w:val="00850DE5"/>
    <w:rsid w:val="00852454"/>
    <w:rsid w:val="00852903"/>
    <w:rsid w:val="008535B3"/>
    <w:rsid w:val="00854B4E"/>
    <w:rsid w:val="0085695B"/>
    <w:rsid w:val="00863CF5"/>
    <w:rsid w:val="00872410"/>
    <w:rsid w:val="008759F2"/>
    <w:rsid w:val="008800AD"/>
    <w:rsid w:val="00880606"/>
    <w:rsid w:val="008818CB"/>
    <w:rsid w:val="00882B62"/>
    <w:rsid w:val="00883AF8"/>
    <w:rsid w:val="00883F94"/>
    <w:rsid w:val="008867C8"/>
    <w:rsid w:val="00891B6C"/>
    <w:rsid w:val="008A03A4"/>
    <w:rsid w:val="008A04A9"/>
    <w:rsid w:val="008A12F4"/>
    <w:rsid w:val="008A3119"/>
    <w:rsid w:val="008A710F"/>
    <w:rsid w:val="008B1BAE"/>
    <w:rsid w:val="008B1CB8"/>
    <w:rsid w:val="008B289C"/>
    <w:rsid w:val="008B5D63"/>
    <w:rsid w:val="008C1C58"/>
    <w:rsid w:val="008C1D58"/>
    <w:rsid w:val="008C41A5"/>
    <w:rsid w:val="008C41B6"/>
    <w:rsid w:val="008C7777"/>
    <w:rsid w:val="008C7DED"/>
    <w:rsid w:val="008D116C"/>
    <w:rsid w:val="008D1530"/>
    <w:rsid w:val="008D2F89"/>
    <w:rsid w:val="008D34DF"/>
    <w:rsid w:val="008D415A"/>
    <w:rsid w:val="008D70F5"/>
    <w:rsid w:val="008D748B"/>
    <w:rsid w:val="008E1828"/>
    <w:rsid w:val="008E1A5E"/>
    <w:rsid w:val="008E521C"/>
    <w:rsid w:val="008E7D42"/>
    <w:rsid w:val="008F1C7B"/>
    <w:rsid w:val="008F1DC8"/>
    <w:rsid w:val="008F34FB"/>
    <w:rsid w:val="008F6940"/>
    <w:rsid w:val="008F7E40"/>
    <w:rsid w:val="00902A0A"/>
    <w:rsid w:val="009039BA"/>
    <w:rsid w:val="00903F67"/>
    <w:rsid w:val="00906066"/>
    <w:rsid w:val="009061A5"/>
    <w:rsid w:val="00906822"/>
    <w:rsid w:val="00920D93"/>
    <w:rsid w:val="009234E0"/>
    <w:rsid w:val="00924DE2"/>
    <w:rsid w:val="00925A10"/>
    <w:rsid w:val="00927664"/>
    <w:rsid w:val="009323BD"/>
    <w:rsid w:val="009358FF"/>
    <w:rsid w:val="00935DFB"/>
    <w:rsid w:val="0094393C"/>
    <w:rsid w:val="00945B35"/>
    <w:rsid w:val="00946DDD"/>
    <w:rsid w:val="00955125"/>
    <w:rsid w:val="00961169"/>
    <w:rsid w:val="00962C55"/>
    <w:rsid w:val="0096374F"/>
    <w:rsid w:val="00964BB5"/>
    <w:rsid w:val="00967FAA"/>
    <w:rsid w:val="00970146"/>
    <w:rsid w:val="00971C76"/>
    <w:rsid w:val="00973D92"/>
    <w:rsid w:val="009757D3"/>
    <w:rsid w:val="00976862"/>
    <w:rsid w:val="00980EF7"/>
    <w:rsid w:val="0098492D"/>
    <w:rsid w:val="00985B10"/>
    <w:rsid w:val="00987630"/>
    <w:rsid w:val="00992E1F"/>
    <w:rsid w:val="009931D3"/>
    <w:rsid w:val="00994F66"/>
    <w:rsid w:val="009A096B"/>
    <w:rsid w:val="009A5021"/>
    <w:rsid w:val="009A63C8"/>
    <w:rsid w:val="009B1636"/>
    <w:rsid w:val="009B635C"/>
    <w:rsid w:val="009C180A"/>
    <w:rsid w:val="009C23A1"/>
    <w:rsid w:val="009D0BE1"/>
    <w:rsid w:val="009D1346"/>
    <w:rsid w:val="009D37C2"/>
    <w:rsid w:val="009D3B77"/>
    <w:rsid w:val="009D624A"/>
    <w:rsid w:val="009D7261"/>
    <w:rsid w:val="009D7A42"/>
    <w:rsid w:val="009E7229"/>
    <w:rsid w:val="009F532F"/>
    <w:rsid w:val="009F5333"/>
    <w:rsid w:val="009F75F0"/>
    <w:rsid w:val="00A03735"/>
    <w:rsid w:val="00A05470"/>
    <w:rsid w:val="00A10213"/>
    <w:rsid w:val="00A1068E"/>
    <w:rsid w:val="00A15E5E"/>
    <w:rsid w:val="00A2049E"/>
    <w:rsid w:val="00A263BA"/>
    <w:rsid w:val="00A3205D"/>
    <w:rsid w:val="00A326DD"/>
    <w:rsid w:val="00A349D9"/>
    <w:rsid w:val="00A425C8"/>
    <w:rsid w:val="00A444CE"/>
    <w:rsid w:val="00A44568"/>
    <w:rsid w:val="00A52F9C"/>
    <w:rsid w:val="00A6692B"/>
    <w:rsid w:val="00A73524"/>
    <w:rsid w:val="00A75EC5"/>
    <w:rsid w:val="00A82D2B"/>
    <w:rsid w:val="00A86589"/>
    <w:rsid w:val="00A87A32"/>
    <w:rsid w:val="00A90F1D"/>
    <w:rsid w:val="00A91E78"/>
    <w:rsid w:val="00A97787"/>
    <w:rsid w:val="00AA0C58"/>
    <w:rsid w:val="00AA24DE"/>
    <w:rsid w:val="00AA35C9"/>
    <w:rsid w:val="00AB329B"/>
    <w:rsid w:val="00AB62E4"/>
    <w:rsid w:val="00AB6F0C"/>
    <w:rsid w:val="00AC2E3D"/>
    <w:rsid w:val="00AC6F10"/>
    <w:rsid w:val="00AC6FA5"/>
    <w:rsid w:val="00AD109F"/>
    <w:rsid w:val="00AD5166"/>
    <w:rsid w:val="00AE07DF"/>
    <w:rsid w:val="00AE5680"/>
    <w:rsid w:val="00AE5C57"/>
    <w:rsid w:val="00AF10D6"/>
    <w:rsid w:val="00AF20AD"/>
    <w:rsid w:val="00AF36D1"/>
    <w:rsid w:val="00AF5986"/>
    <w:rsid w:val="00B03C9A"/>
    <w:rsid w:val="00B052E0"/>
    <w:rsid w:val="00B07BBB"/>
    <w:rsid w:val="00B109E8"/>
    <w:rsid w:val="00B124B5"/>
    <w:rsid w:val="00B13712"/>
    <w:rsid w:val="00B13CC8"/>
    <w:rsid w:val="00B162AB"/>
    <w:rsid w:val="00B20097"/>
    <w:rsid w:val="00B20288"/>
    <w:rsid w:val="00B21BE9"/>
    <w:rsid w:val="00B24216"/>
    <w:rsid w:val="00B2538B"/>
    <w:rsid w:val="00B3016E"/>
    <w:rsid w:val="00B3425B"/>
    <w:rsid w:val="00B36136"/>
    <w:rsid w:val="00B40502"/>
    <w:rsid w:val="00B42415"/>
    <w:rsid w:val="00B46FA0"/>
    <w:rsid w:val="00B47CC9"/>
    <w:rsid w:val="00B5271B"/>
    <w:rsid w:val="00B5630E"/>
    <w:rsid w:val="00B66499"/>
    <w:rsid w:val="00B67C89"/>
    <w:rsid w:val="00B73F3D"/>
    <w:rsid w:val="00B80354"/>
    <w:rsid w:val="00B87528"/>
    <w:rsid w:val="00B93380"/>
    <w:rsid w:val="00B93C78"/>
    <w:rsid w:val="00B93F09"/>
    <w:rsid w:val="00B9549A"/>
    <w:rsid w:val="00B95C1A"/>
    <w:rsid w:val="00BA153B"/>
    <w:rsid w:val="00BA1C15"/>
    <w:rsid w:val="00BA2560"/>
    <w:rsid w:val="00BA2AF4"/>
    <w:rsid w:val="00BA3413"/>
    <w:rsid w:val="00BA50DE"/>
    <w:rsid w:val="00BA68F3"/>
    <w:rsid w:val="00BC5FDF"/>
    <w:rsid w:val="00BD0B2A"/>
    <w:rsid w:val="00BD0FCE"/>
    <w:rsid w:val="00BD1760"/>
    <w:rsid w:val="00BD31F5"/>
    <w:rsid w:val="00BE0ACC"/>
    <w:rsid w:val="00BE4A10"/>
    <w:rsid w:val="00BE6E4B"/>
    <w:rsid w:val="00BF019C"/>
    <w:rsid w:val="00BF63A7"/>
    <w:rsid w:val="00BF6693"/>
    <w:rsid w:val="00BF7B2E"/>
    <w:rsid w:val="00C01CE9"/>
    <w:rsid w:val="00C01F62"/>
    <w:rsid w:val="00C053FC"/>
    <w:rsid w:val="00C06CC8"/>
    <w:rsid w:val="00C0792B"/>
    <w:rsid w:val="00C10CCB"/>
    <w:rsid w:val="00C1216F"/>
    <w:rsid w:val="00C22637"/>
    <w:rsid w:val="00C31AB5"/>
    <w:rsid w:val="00C31D09"/>
    <w:rsid w:val="00C35B25"/>
    <w:rsid w:val="00C41227"/>
    <w:rsid w:val="00C438D8"/>
    <w:rsid w:val="00C43EE7"/>
    <w:rsid w:val="00C44668"/>
    <w:rsid w:val="00C45D55"/>
    <w:rsid w:val="00C46BB0"/>
    <w:rsid w:val="00C47182"/>
    <w:rsid w:val="00C4755F"/>
    <w:rsid w:val="00C531F6"/>
    <w:rsid w:val="00C60584"/>
    <w:rsid w:val="00C60F81"/>
    <w:rsid w:val="00C6381D"/>
    <w:rsid w:val="00C6501B"/>
    <w:rsid w:val="00C700F6"/>
    <w:rsid w:val="00C72E49"/>
    <w:rsid w:val="00C75AF8"/>
    <w:rsid w:val="00C83861"/>
    <w:rsid w:val="00C83AFF"/>
    <w:rsid w:val="00C869E5"/>
    <w:rsid w:val="00C87348"/>
    <w:rsid w:val="00C9091C"/>
    <w:rsid w:val="00C931E9"/>
    <w:rsid w:val="00C93384"/>
    <w:rsid w:val="00C95563"/>
    <w:rsid w:val="00C96A02"/>
    <w:rsid w:val="00CB21B1"/>
    <w:rsid w:val="00CB3FED"/>
    <w:rsid w:val="00CC0E8B"/>
    <w:rsid w:val="00CC3751"/>
    <w:rsid w:val="00CD417F"/>
    <w:rsid w:val="00CD682B"/>
    <w:rsid w:val="00CE5DC9"/>
    <w:rsid w:val="00CF0E2F"/>
    <w:rsid w:val="00CF17E8"/>
    <w:rsid w:val="00CF17F5"/>
    <w:rsid w:val="00CF1CDF"/>
    <w:rsid w:val="00CF21B3"/>
    <w:rsid w:val="00CF5F16"/>
    <w:rsid w:val="00CF6DB9"/>
    <w:rsid w:val="00D02760"/>
    <w:rsid w:val="00D17025"/>
    <w:rsid w:val="00D174D8"/>
    <w:rsid w:val="00D2059F"/>
    <w:rsid w:val="00D21291"/>
    <w:rsid w:val="00D2173A"/>
    <w:rsid w:val="00D24621"/>
    <w:rsid w:val="00D259EA"/>
    <w:rsid w:val="00D25D9A"/>
    <w:rsid w:val="00D30F8F"/>
    <w:rsid w:val="00D344C1"/>
    <w:rsid w:val="00D34C4C"/>
    <w:rsid w:val="00D35AFF"/>
    <w:rsid w:val="00D4181D"/>
    <w:rsid w:val="00D44065"/>
    <w:rsid w:val="00D451C7"/>
    <w:rsid w:val="00D4662F"/>
    <w:rsid w:val="00D51713"/>
    <w:rsid w:val="00D5222E"/>
    <w:rsid w:val="00D52B78"/>
    <w:rsid w:val="00D533D9"/>
    <w:rsid w:val="00D53A6E"/>
    <w:rsid w:val="00D548FD"/>
    <w:rsid w:val="00D55BF1"/>
    <w:rsid w:val="00D635AB"/>
    <w:rsid w:val="00D63AA9"/>
    <w:rsid w:val="00D63EC3"/>
    <w:rsid w:val="00D65CC5"/>
    <w:rsid w:val="00D72EF8"/>
    <w:rsid w:val="00D730BB"/>
    <w:rsid w:val="00D77E84"/>
    <w:rsid w:val="00D83B0B"/>
    <w:rsid w:val="00D8472B"/>
    <w:rsid w:val="00D868DF"/>
    <w:rsid w:val="00D91775"/>
    <w:rsid w:val="00D92DE2"/>
    <w:rsid w:val="00D92F60"/>
    <w:rsid w:val="00D97727"/>
    <w:rsid w:val="00DA0B92"/>
    <w:rsid w:val="00DA2326"/>
    <w:rsid w:val="00DA6BD2"/>
    <w:rsid w:val="00DB0D62"/>
    <w:rsid w:val="00DB200A"/>
    <w:rsid w:val="00DB203E"/>
    <w:rsid w:val="00DB68AA"/>
    <w:rsid w:val="00DC12D1"/>
    <w:rsid w:val="00DD3D76"/>
    <w:rsid w:val="00DD76C5"/>
    <w:rsid w:val="00DD7827"/>
    <w:rsid w:val="00DE04E4"/>
    <w:rsid w:val="00DE15D7"/>
    <w:rsid w:val="00DE3C3A"/>
    <w:rsid w:val="00DE752F"/>
    <w:rsid w:val="00DF5F80"/>
    <w:rsid w:val="00DF73C9"/>
    <w:rsid w:val="00E02988"/>
    <w:rsid w:val="00E02DEC"/>
    <w:rsid w:val="00E0316B"/>
    <w:rsid w:val="00E039D5"/>
    <w:rsid w:val="00E04DDB"/>
    <w:rsid w:val="00E1041C"/>
    <w:rsid w:val="00E15F08"/>
    <w:rsid w:val="00E21FC8"/>
    <w:rsid w:val="00E24EC5"/>
    <w:rsid w:val="00E26794"/>
    <w:rsid w:val="00E3274B"/>
    <w:rsid w:val="00E34B52"/>
    <w:rsid w:val="00E34E18"/>
    <w:rsid w:val="00E4043C"/>
    <w:rsid w:val="00E44481"/>
    <w:rsid w:val="00E44AE4"/>
    <w:rsid w:val="00E468F6"/>
    <w:rsid w:val="00E53106"/>
    <w:rsid w:val="00E53FE6"/>
    <w:rsid w:val="00E56463"/>
    <w:rsid w:val="00E56791"/>
    <w:rsid w:val="00E63C00"/>
    <w:rsid w:val="00E6672E"/>
    <w:rsid w:val="00E76963"/>
    <w:rsid w:val="00E77846"/>
    <w:rsid w:val="00E818F6"/>
    <w:rsid w:val="00E87296"/>
    <w:rsid w:val="00EA2032"/>
    <w:rsid w:val="00EA2B83"/>
    <w:rsid w:val="00EA50D4"/>
    <w:rsid w:val="00EA5E2B"/>
    <w:rsid w:val="00EA7E4A"/>
    <w:rsid w:val="00EB1420"/>
    <w:rsid w:val="00EB1B9F"/>
    <w:rsid w:val="00EB2C98"/>
    <w:rsid w:val="00EB4D3B"/>
    <w:rsid w:val="00EB50B1"/>
    <w:rsid w:val="00EC0CDB"/>
    <w:rsid w:val="00EC5796"/>
    <w:rsid w:val="00EC6533"/>
    <w:rsid w:val="00EC701E"/>
    <w:rsid w:val="00EC73F5"/>
    <w:rsid w:val="00ED06F4"/>
    <w:rsid w:val="00ED098D"/>
    <w:rsid w:val="00ED21AD"/>
    <w:rsid w:val="00ED66B1"/>
    <w:rsid w:val="00EE2B3F"/>
    <w:rsid w:val="00EF7F49"/>
    <w:rsid w:val="00F10A1B"/>
    <w:rsid w:val="00F140C0"/>
    <w:rsid w:val="00F222FB"/>
    <w:rsid w:val="00F26F2F"/>
    <w:rsid w:val="00F30473"/>
    <w:rsid w:val="00F31966"/>
    <w:rsid w:val="00F33C56"/>
    <w:rsid w:val="00F33DA8"/>
    <w:rsid w:val="00F34FB9"/>
    <w:rsid w:val="00F4082A"/>
    <w:rsid w:val="00F4612B"/>
    <w:rsid w:val="00F47118"/>
    <w:rsid w:val="00F50ADC"/>
    <w:rsid w:val="00F515B1"/>
    <w:rsid w:val="00F543C9"/>
    <w:rsid w:val="00F61553"/>
    <w:rsid w:val="00F6668A"/>
    <w:rsid w:val="00F66C84"/>
    <w:rsid w:val="00F6710E"/>
    <w:rsid w:val="00F73D8D"/>
    <w:rsid w:val="00F81097"/>
    <w:rsid w:val="00F81149"/>
    <w:rsid w:val="00F90485"/>
    <w:rsid w:val="00F91C0F"/>
    <w:rsid w:val="00F91C20"/>
    <w:rsid w:val="00F9294A"/>
    <w:rsid w:val="00F94252"/>
    <w:rsid w:val="00F95A14"/>
    <w:rsid w:val="00F969C0"/>
    <w:rsid w:val="00F96E91"/>
    <w:rsid w:val="00FA3ACF"/>
    <w:rsid w:val="00FA5446"/>
    <w:rsid w:val="00FA6D76"/>
    <w:rsid w:val="00FC4DE3"/>
    <w:rsid w:val="00FD1E02"/>
    <w:rsid w:val="00FD2EE7"/>
    <w:rsid w:val="00FD35EC"/>
    <w:rsid w:val="00FD427B"/>
    <w:rsid w:val="00FE016F"/>
    <w:rsid w:val="00FE02F9"/>
    <w:rsid w:val="00FE0D3C"/>
    <w:rsid w:val="00FE134C"/>
    <w:rsid w:val="00FE5943"/>
    <w:rsid w:val="00FE774A"/>
    <w:rsid w:val="00FF66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enu v:ext="edit" fillcolor="none [3212]"/>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5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gitternetz">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raster">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webSettings.xml><?xml version="1.0" encoding="utf-8"?>
<w:webSettings xmlns:r="http://schemas.openxmlformats.org/officeDocument/2006/relationships" xmlns:w="http://schemas.openxmlformats.org/wordprocessingml/2006/main">
  <w:divs>
    <w:div w:id="373776603">
      <w:bodyDiv w:val="1"/>
      <w:marLeft w:val="0"/>
      <w:marRight w:val="0"/>
      <w:marTop w:val="0"/>
      <w:marBottom w:val="0"/>
      <w:divBdr>
        <w:top w:val="none" w:sz="0" w:space="0" w:color="auto"/>
        <w:left w:val="none" w:sz="0" w:space="0" w:color="auto"/>
        <w:bottom w:val="none" w:sz="0" w:space="0" w:color="auto"/>
        <w:right w:val="none" w:sz="0" w:space="0" w:color="auto"/>
      </w:divBdr>
    </w:div>
    <w:div w:id="465389536">
      <w:bodyDiv w:val="1"/>
      <w:marLeft w:val="0"/>
      <w:marRight w:val="0"/>
      <w:marTop w:val="0"/>
      <w:marBottom w:val="0"/>
      <w:divBdr>
        <w:top w:val="none" w:sz="0" w:space="0" w:color="auto"/>
        <w:left w:val="none" w:sz="0" w:space="0" w:color="auto"/>
        <w:bottom w:val="none" w:sz="0" w:space="0" w:color="auto"/>
        <w:right w:val="none" w:sz="0" w:space="0" w:color="auto"/>
      </w:divBdr>
      <w:divsChild>
        <w:div w:id="233005187">
          <w:marLeft w:val="0"/>
          <w:marRight w:val="0"/>
          <w:marTop w:val="0"/>
          <w:marBottom w:val="0"/>
          <w:divBdr>
            <w:top w:val="none" w:sz="0" w:space="0" w:color="auto"/>
            <w:left w:val="none" w:sz="0" w:space="0" w:color="auto"/>
            <w:bottom w:val="none" w:sz="0" w:space="0" w:color="auto"/>
            <w:right w:val="none" w:sz="0" w:space="0" w:color="auto"/>
          </w:divBdr>
          <w:divsChild>
            <w:div w:id="1743016299">
              <w:marLeft w:val="0"/>
              <w:marRight w:val="0"/>
              <w:marTop w:val="0"/>
              <w:marBottom w:val="0"/>
              <w:divBdr>
                <w:top w:val="none" w:sz="0" w:space="0" w:color="auto"/>
                <w:left w:val="none" w:sz="0" w:space="0" w:color="auto"/>
                <w:bottom w:val="none" w:sz="0" w:space="0" w:color="auto"/>
                <w:right w:val="none" w:sz="0" w:space="0" w:color="auto"/>
              </w:divBdr>
              <w:divsChild>
                <w:div w:id="771321473">
                  <w:marLeft w:val="0"/>
                  <w:marRight w:val="0"/>
                  <w:marTop w:val="0"/>
                  <w:marBottom w:val="0"/>
                  <w:divBdr>
                    <w:top w:val="none" w:sz="0" w:space="0" w:color="auto"/>
                    <w:left w:val="none" w:sz="0" w:space="0" w:color="auto"/>
                    <w:bottom w:val="none" w:sz="0" w:space="0" w:color="auto"/>
                    <w:right w:val="none" w:sz="0" w:space="0" w:color="auto"/>
                  </w:divBdr>
                  <w:divsChild>
                    <w:div w:id="1637298464">
                      <w:marLeft w:val="0"/>
                      <w:marRight w:val="0"/>
                      <w:marTop w:val="0"/>
                      <w:marBottom w:val="0"/>
                      <w:divBdr>
                        <w:top w:val="none" w:sz="0" w:space="0" w:color="auto"/>
                        <w:left w:val="none" w:sz="0" w:space="0" w:color="auto"/>
                        <w:bottom w:val="none" w:sz="0" w:space="0" w:color="auto"/>
                        <w:right w:val="none" w:sz="0" w:space="0" w:color="auto"/>
                      </w:divBdr>
                      <w:divsChild>
                        <w:div w:id="961106682">
                          <w:marLeft w:val="0"/>
                          <w:marRight w:val="0"/>
                          <w:marTop w:val="0"/>
                          <w:marBottom w:val="0"/>
                          <w:divBdr>
                            <w:top w:val="none" w:sz="0" w:space="0" w:color="auto"/>
                            <w:left w:val="none" w:sz="0" w:space="0" w:color="auto"/>
                            <w:bottom w:val="none" w:sz="0" w:space="0" w:color="auto"/>
                            <w:right w:val="none" w:sz="0" w:space="0" w:color="auto"/>
                          </w:divBdr>
                          <w:divsChild>
                            <w:div w:id="10329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7167">
      <w:bodyDiv w:val="1"/>
      <w:marLeft w:val="0"/>
      <w:marRight w:val="0"/>
      <w:marTop w:val="0"/>
      <w:marBottom w:val="0"/>
      <w:divBdr>
        <w:top w:val="none" w:sz="0" w:space="0" w:color="auto"/>
        <w:left w:val="none" w:sz="0" w:space="0" w:color="auto"/>
        <w:bottom w:val="none" w:sz="0" w:space="0" w:color="auto"/>
        <w:right w:val="none" w:sz="0" w:space="0" w:color="auto"/>
      </w:divBdr>
    </w:div>
    <w:div w:id="762263204">
      <w:bodyDiv w:val="1"/>
      <w:marLeft w:val="0"/>
      <w:marRight w:val="0"/>
      <w:marTop w:val="0"/>
      <w:marBottom w:val="0"/>
      <w:divBdr>
        <w:top w:val="none" w:sz="0" w:space="0" w:color="auto"/>
        <w:left w:val="none" w:sz="0" w:space="0" w:color="auto"/>
        <w:bottom w:val="none" w:sz="0" w:space="0" w:color="auto"/>
        <w:right w:val="none" w:sz="0" w:space="0" w:color="auto"/>
      </w:divBdr>
    </w:div>
    <w:div w:id="977807259">
      <w:bodyDiv w:val="1"/>
      <w:marLeft w:val="0"/>
      <w:marRight w:val="0"/>
      <w:marTop w:val="0"/>
      <w:marBottom w:val="0"/>
      <w:divBdr>
        <w:top w:val="none" w:sz="0" w:space="0" w:color="auto"/>
        <w:left w:val="none" w:sz="0" w:space="0" w:color="auto"/>
        <w:bottom w:val="none" w:sz="0" w:space="0" w:color="auto"/>
        <w:right w:val="none" w:sz="0" w:space="0" w:color="auto"/>
      </w:divBdr>
      <w:divsChild>
        <w:div w:id="1559123488">
          <w:marLeft w:val="0"/>
          <w:marRight w:val="0"/>
          <w:marTop w:val="0"/>
          <w:marBottom w:val="0"/>
          <w:divBdr>
            <w:top w:val="none" w:sz="0" w:space="0" w:color="auto"/>
            <w:left w:val="none" w:sz="0" w:space="0" w:color="auto"/>
            <w:bottom w:val="none" w:sz="0" w:space="0" w:color="auto"/>
            <w:right w:val="none" w:sz="0" w:space="0" w:color="auto"/>
          </w:divBdr>
          <w:divsChild>
            <w:div w:id="532157387">
              <w:marLeft w:val="0"/>
              <w:marRight w:val="0"/>
              <w:marTop w:val="0"/>
              <w:marBottom w:val="0"/>
              <w:divBdr>
                <w:top w:val="none" w:sz="0" w:space="0" w:color="auto"/>
                <w:left w:val="none" w:sz="0" w:space="0" w:color="auto"/>
                <w:bottom w:val="none" w:sz="0" w:space="0" w:color="auto"/>
                <w:right w:val="none" w:sz="0" w:space="0" w:color="auto"/>
              </w:divBdr>
              <w:divsChild>
                <w:div w:id="2036078404">
                  <w:marLeft w:val="0"/>
                  <w:marRight w:val="0"/>
                  <w:marTop w:val="0"/>
                  <w:marBottom w:val="0"/>
                  <w:divBdr>
                    <w:top w:val="none" w:sz="0" w:space="0" w:color="auto"/>
                    <w:left w:val="none" w:sz="0" w:space="0" w:color="auto"/>
                    <w:bottom w:val="none" w:sz="0" w:space="0" w:color="auto"/>
                    <w:right w:val="none" w:sz="0" w:space="0" w:color="auto"/>
                  </w:divBdr>
                  <w:divsChild>
                    <w:div w:id="1095201726">
                      <w:marLeft w:val="0"/>
                      <w:marRight w:val="0"/>
                      <w:marTop w:val="0"/>
                      <w:marBottom w:val="0"/>
                      <w:divBdr>
                        <w:top w:val="none" w:sz="0" w:space="0" w:color="auto"/>
                        <w:left w:val="none" w:sz="0" w:space="0" w:color="auto"/>
                        <w:bottom w:val="none" w:sz="0" w:space="0" w:color="auto"/>
                        <w:right w:val="none" w:sz="0" w:space="0" w:color="auto"/>
                      </w:divBdr>
                      <w:divsChild>
                        <w:div w:id="1625038248">
                          <w:marLeft w:val="0"/>
                          <w:marRight w:val="0"/>
                          <w:marTop w:val="0"/>
                          <w:marBottom w:val="0"/>
                          <w:divBdr>
                            <w:top w:val="none" w:sz="0" w:space="0" w:color="auto"/>
                            <w:left w:val="none" w:sz="0" w:space="0" w:color="auto"/>
                            <w:bottom w:val="none" w:sz="0" w:space="0" w:color="auto"/>
                            <w:right w:val="none" w:sz="0" w:space="0" w:color="auto"/>
                          </w:divBdr>
                          <w:divsChild>
                            <w:div w:id="7276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645344">
      <w:bodyDiv w:val="1"/>
      <w:marLeft w:val="0"/>
      <w:marRight w:val="0"/>
      <w:marTop w:val="0"/>
      <w:marBottom w:val="0"/>
      <w:divBdr>
        <w:top w:val="none" w:sz="0" w:space="0" w:color="auto"/>
        <w:left w:val="none" w:sz="0" w:space="0" w:color="auto"/>
        <w:bottom w:val="none" w:sz="0" w:space="0" w:color="auto"/>
        <w:right w:val="none" w:sz="0" w:space="0" w:color="auto"/>
      </w:divBdr>
    </w:div>
    <w:div w:id="1571382057">
      <w:bodyDiv w:val="1"/>
      <w:marLeft w:val="0"/>
      <w:marRight w:val="0"/>
      <w:marTop w:val="0"/>
      <w:marBottom w:val="0"/>
      <w:divBdr>
        <w:top w:val="none" w:sz="0" w:space="0" w:color="auto"/>
        <w:left w:val="none" w:sz="0" w:space="0" w:color="auto"/>
        <w:bottom w:val="none" w:sz="0" w:space="0" w:color="auto"/>
        <w:right w:val="none" w:sz="0" w:space="0" w:color="auto"/>
      </w:divBdr>
    </w:div>
    <w:div w:id="171357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HENDRI~1\LOKALE~1\Temp\Tempor&#228;res%20Verzeichnis%202%20f&#252;r%20120123_IBI-Dokumentvorlagen.zip\IBI-Papier%20mit%20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C8DF1-26E3-4F07-BDCF-C38BF9A7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IBI-Papier mit Logo.dot</Template>
  <TotalTime>0</TotalTime>
  <Pages>2</Pages>
  <Words>343</Words>
  <Characters>2128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dc:creator>
  <cp:lastModifiedBy>ibi</cp:lastModifiedBy>
  <cp:revision>6</cp:revision>
  <cp:lastPrinted>2014-03-20T21:44:00Z</cp:lastPrinted>
  <dcterms:created xsi:type="dcterms:W3CDTF">2016-02-15T14:32:00Z</dcterms:created>
  <dcterms:modified xsi:type="dcterms:W3CDTF">2016-02-16T10:39:00Z</dcterms:modified>
</cp:coreProperties>
</file>